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1472" w14:textId="77777777" w:rsidR="00A15875" w:rsidRPr="007E762E" w:rsidRDefault="00A15875" w:rsidP="00A15875">
      <w:pPr>
        <w:pStyle w:val="Nagwek"/>
        <w:pBdr>
          <w:bottom w:val="thickThinSmallGap" w:sz="24" w:space="1" w:color="622423"/>
        </w:pBdr>
        <w:jc w:val="center"/>
        <w:rPr>
          <w:rFonts w:ascii="Bookman Old Style" w:hAnsi="Bookman Old Style"/>
          <w:color w:val="1D1B11"/>
          <w:sz w:val="18"/>
          <w:szCs w:val="18"/>
        </w:rPr>
      </w:pPr>
      <w:r w:rsidRPr="007E762E">
        <w:rPr>
          <w:rFonts w:ascii="Bookman Old Style" w:hAnsi="Bookman Old Style"/>
          <w:color w:val="1D1B11"/>
          <w:sz w:val="18"/>
          <w:szCs w:val="18"/>
        </w:rPr>
        <w:t>Przedsiębiorstwo Gospodarki Mieszkaniowej Żyrardów Spółka z o.o.</w:t>
      </w:r>
    </w:p>
    <w:p w14:paraId="6C14314D" w14:textId="77777777" w:rsidR="00A15875" w:rsidRPr="007E762E" w:rsidRDefault="00A15875" w:rsidP="00A15875">
      <w:pPr>
        <w:pStyle w:val="Nagwek"/>
        <w:pBdr>
          <w:bottom w:val="thickThinSmallGap" w:sz="24" w:space="1" w:color="622423"/>
        </w:pBdr>
        <w:jc w:val="center"/>
        <w:rPr>
          <w:rFonts w:ascii="Bookman Old Style" w:hAnsi="Bookman Old Style"/>
          <w:color w:val="1D1B11"/>
          <w:sz w:val="18"/>
          <w:szCs w:val="18"/>
        </w:rPr>
      </w:pPr>
      <w:r w:rsidRPr="007E762E">
        <w:rPr>
          <w:rFonts w:ascii="Bookman Old Style" w:hAnsi="Bookman Old Style"/>
          <w:color w:val="1D1B11"/>
          <w:sz w:val="18"/>
          <w:szCs w:val="18"/>
        </w:rPr>
        <w:t>96–300 ŻYRARDÓW ul. Armii Krajowej 5</w:t>
      </w:r>
    </w:p>
    <w:p w14:paraId="5DB459A5" w14:textId="77777777" w:rsidR="00A15875" w:rsidRPr="007E762E" w:rsidRDefault="00A15875" w:rsidP="00A15875">
      <w:pPr>
        <w:pStyle w:val="Nagwek"/>
        <w:pBdr>
          <w:bottom w:val="thickThinSmallGap" w:sz="24" w:space="1" w:color="622423"/>
        </w:pBdr>
        <w:jc w:val="center"/>
        <w:rPr>
          <w:rFonts w:ascii="Bookman Old Style" w:hAnsi="Bookman Old Style"/>
          <w:color w:val="1D1B11"/>
          <w:sz w:val="18"/>
          <w:szCs w:val="18"/>
        </w:rPr>
      </w:pPr>
      <w:r w:rsidRPr="007E762E">
        <w:rPr>
          <w:rFonts w:ascii="Bookman Old Style" w:hAnsi="Bookman Old Style"/>
          <w:color w:val="1D1B11"/>
          <w:sz w:val="18"/>
          <w:szCs w:val="18"/>
        </w:rPr>
        <w:t xml:space="preserve">NIP: 838–000–04–17, Regon: 750087960, KRS: </w:t>
      </w:r>
      <w:r w:rsidR="00CE690E">
        <w:rPr>
          <w:rFonts w:ascii="Bookman Old Style" w:hAnsi="Bookman Old Style"/>
          <w:color w:val="1D1B11"/>
          <w:sz w:val="18"/>
          <w:szCs w:val="18"/>
        </w:rPr>
        <w:t>0000100226, Kapitał zakładowy: 7.00</w:t>
      </w:r>
      <w:r w:rsidRPr="007E762E">
        <w:rPr>
          <w:rFonts w:ascii="Bookman Old Style" w:hAnsi="Bookman Old Style"/>
          <w:color w:val="1D1B11"/>
          <w:sz w:val="18"/>
          <w:szCs w:val="18"/>
        </w:rPr>
        <w:t>2.000 PLN</w:t>
      </w:r>
    </w:p>
    <w:p w14:paraId="6AE006C0" w14:textId="77777777" w:rsidR="00A15875" w:rsidRPr="007E762E" w:rsidRDefault="00B177D8" w:rsidP="00B177D8">
      <w:pPr>
        <w:pStyle w:val="Nagwek"/>
        <w:pBdr>
          <w:bottom w:val="thickThinSmallGap" w:sz="24" w:space="1" w:color="622423"/>
        </w:pBdr>
        <w:jc w:val="center"/>
        <w:rPr>
          <w:rFonts w:ascii="Cambria" w:hAnsi="Cambria"/>
          <w:color w:val="1D1B11"/>
          <w:sz w:val="16"/>
          <w:szCs w:val="16"/>
        </w:rPr>
      </w:pPr>
      <w:r>
        <w:rPr>
          <w:rFonts w:ascii="Bookman Old Style" w:hAnsi="Bookman Old Style"/>
          <w:color w:val="1D1B11"/>
          <w:sz w:val="16"/>
          <w:szCs w:val="16"/>
        </w:rPr>
        <w:t>Sąd Rejonowy dla Łodzi – Śródmieścia w Łodzi, XX Wydział Gospodarczy Krajowego Rejestru Sądowego</w:t>
      </w:r>
    </w:p>
    <w:p w14:paraId="2F6FDE99" w14:textId="77777777" w:rsidR="00A15875" w:rsidRDefault="00A15875" w:rsidP="00A15875">
      <w:pPr>
        <w:jc w:val="right"/>
        <w:rPr>
          <w:rFonts w:ascii="Tahoma" w:hAnsi="Tahoma" w:cs="Tahoma"/>
        </w:rPr>
      </w:pPr>
    </w:p>
    <w:p w14:paraId="71BB6E51" w14:textId="34455A66" w:rsidR="00A15875" w:rsidRPr="007D49CD" w:rsidRDefault="00A15875" w:rsidP="007D49CD">
      <w:pPr>
        <w:spacing w:line="276" w:lineRule="auto"/>
        <w:jc w:val="right"/>
        <w:rPr>
          <w:sz w:val="22"/>
          <w:szCs w:val="22"/>
        </w:rPr>
      </w:pPr>
      <w:r w:rsidRPr="007D49CD">
        <w:rPr>
          <w:sz w:val="22"/>
          <w:szCs w:val="22"/>
        </w:rPr>
        <w:t xml:space="preserve">Żyrardów, dnia </w:t>
      </w:r>
      <w:r w:rsidR="00372578">
        <w:rPr>
          <w:sz w:val="22"/>
          <w:szCs w:val="22"/>
        </w:rPr>
        <w:t>08</w:t>
      </w:r>
      <w:r w:rsidR="0032133D">
        <w:rPr>
          <w:sz w:val="22"/>
          <w:szCs w:val="22"/>
        </w:rPr>
        <w:t>.</w:t>
      </w:r>
      <w:r w:rsidR="00372578">
        <w:rPr>
          <w:sz w:val="22"/>
          <w:szCs w:val="22"/>
        </w:rPr>
        <w:t>11</w:t>
      </w:r>
      <w:r w:rsidR="0032133D">
        <w:rPr>
          <w:sz w:val="22"/>
          <w:szCs w:val="22"/>
        </w:rPr>
        <w:t>.2023</w:t>
      </w:r>
    </w:p>
    <w:p w14:paraId="3E84185B" w14:textId="77777777" w:rsidR="00A15875" w:rsidRPr="007D49CD" w:rsidRDefault="00A15875" w:rsidP="007D49CD">
      <w:pPr>
        <w:pStyle w:val="Nagwek2"/>
        <w:spacing w:line="276" w:lineRule="auto"/>
        <w:rPr>
          <w:sz w:val="22"/>
          <w:szCs w:val="22"/>
        </w:rPr>
      </w:pPr>
      <w:r w:rsidRPr="007D49CD">
        <w:rPr>
          <w:sz w:val="22"/>
          <w:szCs w:val="22"/>
        </w:rPr>
        <w:t xml:space="preserve"> </w:t>
      </w:r>
    </w:p>
    <w:p w14:paraId="6CA72982" w14:textId="77777777" w:rsidR="00D226AB" w:rsidRPr="007D49CD" w:rsidRDefault="00D226AB" w:rsidP="007D49CD">
      <w:pPr>
        <w:spacing w:line="276" w:lineRule="auto"/>
        <w:jc w:val="center"/>
        <w:rPr>
          <w:b/>
          <w:sz w:val="22"/>
          <w:szCs w:val="22"/>
        </w:rPr>
      </w:pPr>
    </w:p>
    <w:p w14:paraId="12F6043B" w14:textId="77777777" w:rsidR="00A15875" w:rsidRPr="007D49CD" w:rsidRDefault="00A15875" w:rsidP="007D49CD">
      <w:pPr>
        <w:spacing w:line="276" w:lineRule="auto"/>
        <w:jc w:val="center"/>
        <w:rPr>
          <w:b/>
          <w:sz w:val="22"/>
          <w:szCs w:val="22"/>
        </w:rPr>
      </w:pPr>
      <w:r w:rsidRPr="007D49CD">
        <w:rPr>
          <w:b/>
          <w:sz w:val="22"/>
          <w:szCs w:val="22"/>
        </w:rPr>
        <w:t>OGŁOSZENIE</w:t>
      </w:r>
    </w:p>
    <w:p w14:paraId="030D1504" w14:textId="77777777" w:rsidR="00A15875" w:rsidRPr="007D49CD" w:rsidRDefault="00B2657D" w:rsidP="007D49CD">
      <w:pPr>
        <w:spacing w:line="276" w:lineRule="auto"/>
        <w:jc w:val="center"/>
        <w:rPr>
          <w:sz w:val="22"/>
          <w:szCs w:val="22"/>
        </w:rPr>
      </w:pPr>
      <w:r w:rsidRPr="007D49CD">
        <w:rPr>
          <w:b/>
          <w:sz w:val="22"/>
          <w:szCs w:val="22"/>
        </w:rPr>
        <w:t xml:space="preserve">O LOKALACH </w:t>
      </w:r>
      <w:r w:rsidR="00DC22A4" w:rsidRPr="007D49CD">
        <w:rPr>
          <w:b/>
          <w:sz w:val="22"/>
          <w:szCs w:val="22"/>
        </w:rPr>
        <w:t xml:space="preserve">UŻYTKOWYCH </w:t>
      </w:r>
      <w:r w:rsidR="00A15875" w:rsidRPr="007D49CD">
        <w:rPr>
          <w:b/>
          <w:sz w:val="22"/>
          <w:szCs w:val="22"/>
        </w:rPr>
        <w:t xml:space="preserve">DO WYNAJĘCIA W DRODZE PRZETARGU </w:t>
      </w:r>
      <w:r w:rsidR="00A15875" w:rsidRPr="007D49CD">
        <w:rPr>
          <w:sz w:val="22"/>
          <w:szCs w:val="22"/>
        </w:rPr>
        <w:t xml:space="preserve"> </w:t>
      </w:r>
    </w:p>
    <w:p w14:paraId="2335BC91" w14:textId="77777777" w:rsidR="00D226AB" w:rsidRPr="007D49CD" w:rsidRDefault="00D226AB" w:rsidP="007D49CD">
      <w:pPr>
        <w:spacing w:line="276" w:lineRule="auto"/>
        <w:jc w:val="both"/>
        <w:rPr>
          <w:sz w:val="22"/>
          <w:szCs w:val="22"/>
        </w:rPr>
      </w:pPr>
    </w:p>
    <w:p w14:paraId="28EAD013" w14:textId="68CD95D3" w:rsidR="00D226AB" w:rsidRPr="007D49CD" w:rsidRDefault="00A15875" w:rsidP="007D49CD">
      <w:pPr>
        <w:spacing w:line="276" w:lineRule="auto"/>
        <w:jc w:val="both"/>
        <w:rPr>
          <w:sz w:val="22"/>
          <w:szCs w:val="22"/>
        </w:rPr>
      </w:pPr>
      <w:r w:rsidRPr="007D49CD">
        <w:rPr>
          <w:sz w:val="22"/>
          <w:szCs w:val="22"/>
        </w:rPr>
        <w:t xml:space="preserve">Przedsiębiorstwo Gospodarki Mieszkaniowej Żyrardów Spółka z o.o. ogłasza przetarg ofert na wynajem niżej wymienionych lokali </w:t>
      </w:r>
      <w:r w:rsidR="00B630D8" w:rsidRPr="007D49CD">
        <w:rPr>
          <w:b/>
          <w:sz w:val="22"/>
          <w:szCs w:val="22"/>
        </w:rPr>
        <w:t>użytkowych:</w:t>
      </w:r>
    </w:p>
    <w:p w14:paraId="533D248B" w14:textId="77777777" w:rsidR="00D226AB" w:rsidRPr="00726200" w:rsidRDefault="00D226AB" w:rsidP="007D49CD">
      <w:pPr>
        <w:jc w:val="both"/>
        <w:rPr>
          <w:sz w:val="22"/>
          <w:szCs w:val="22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5"/>
        <w:gridCol w:w="1417"/>
        <w:gridCol w:w="1418"/>
        <w:gridCol w:w="3832"/>
      </w:tblGrid>
      <w:tr w:rsidR="00A15875" w:rsidRPr="00726200" w14:paraId="4623BFB8" w14:textId="77777777" w:rsidTr="00A82FA1">
        <w:trPr>
          <w:trHeight w:val="961"/>
        </w:trPr>
        <w:tc>
          <w:tcPr>
            <w:tcW w:w="568" w:type="dxa"/>
            <w:vAlign w:val="center"/>
          </w:tcPr>
          <w:p w14:paraId="541D881E" w14:textId="0CEBB7F5" w:rsidR="00D226AB" w:rsidRPr="00726200" w:rsidRDefault="00DD3C09" w:rsidP="00DD3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05" w:type="dxa"/>
            <w:vAlign w:val="center"/>
          </w:tcPr>
          <w:p w14:paraId="0BFBB7C0" w14:textId="77777777" w:rsidR="00A15875" w:rsidRPr="001A2F6B" w:rsidRDefault="00A15875" w:rsidP="007D49CD">
            <w:pPr>
              <w:jc w:val="center"/>
              <w:rPr>
                <w:b/>
                <w:sz w:val="22"/>
                <w:szCs w:val="22"/>
              </w:rPr>
            </w:pPr>
            <w:r w:rsidRPr="001A2F6B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417" w:type="dxa"/>
            <w:vAlign w:val="center"/>
          </w:tcPr>
          <w:p w14:paraId="52C4F3DA" w14:textId="40731FA3" w:rsidR="00A15875" w:rsidRPr="001A2F6B" w:rsidRDefault="00A15875" w:rsidP="007D49C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A2F6B">
              <w:rPr>
                <w:b/>
                <w:sz w:val="22"/>
                <w:szCs w:val="22"/>
              </w:rPr>
              <w:t>Pow. użytkowa</w:t>
            </w:r>
          </w:p>
        </w:tc>
        <w:tc>
          <w:tcPr>
            <w:tcW w:w="1418" w:type="dxa"/>
            <w:vAlign w:val="center"/>
          </w:tcPr>
          <w:p w14:paraId="68CBC763" w14:textId="77777777" w:rsidR="00A15875" w:rsidRPr="001A2F6B" w:rsidRDefault="00A15875" w:rsidP="007D49CD">
            <w:pPr>
              <w:jc w:val="center"/>
              <w:rPr>
                <w:b/>
                <w:sz w:val="22"/>
                <w:szCs w:val="22"/>
              </w:rPr>
            </w:pPr>
            <w:r w:rsidRPr="001A2F6B">
              <w:rPr>
                <w:b/>
                <w:sz w:val="22"/>
                <w:szCs w:val="22"/>
              </w:rPr>
              <w:t>Minimalna stawka czynszu</w:t>
            </w:r>
            <w:r w:rsidR="00E10F59" w:rsidRPr="001A2F6B">
              <w:rPr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3832" w:type="dxa"/>
            <w:vAlign w:val="center"/>
          </w:tcPr>
          <w:p w14:paraId="6CAD0EF5" w14:textId="77777777" w:rsidR="00A15875" w:rsidRPr="001A2F6B" w:rsidRDefault="00A15875" w:rsidP="007D49CD">
            <w:pPr>
              <w:jc w:val="center"/>
              <w:rPr>
                <w:b/>
                <w:sz w:val="22"/>
                <w:szCs w:val="22"/>
              </w:rPr>
            </w:pPr>
            <w:r w:rsidRPr="001A2F6B">
              <w:rPr>
                <w:b/>
                <w:sz w:val="22"/>
                <w:szCs w:val="22"/>
              </w:rPr>
              <w:t>informacje o lokalu</w:t>
            </w:r>
          </w:p>
        </w:tc>
      </w:tr>
      <w:tr w:rsidR="000E6CBA" w:rsidRPr="00726200" w14:paraId="666C9BF8" w14:textId="77777777" w:rsidTr="00A82FA1">
        <w:trPr>
          <w:trHeight w:val="974"/>
        </w:trPr>
        <w:tc>
          <w:tcPr>
            <w:tcW w:w="568" w:type="dxa"/>
          </w:tcPr>
          <w:p w14:paraId="647ED347" w14:textId="77777777" w:rsidR="000E6CBA" w:rsidRPr="00D57513" w:rsidRDefault="000E6CBA" w:rsidP="000E6CBA">
            <w:pPr>
              <w:rPr>
                <w:b/>
                <w:sz w:val="22"/>
                <w:szCs w:val="22"/>
              </w:rPr>
            </w:pPr>
            <w:r w:rsidRPr="00D5751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05" w:type="dxa"/>
          </w:tcPr>
          <w:p w14:paraId="707C3809" w14:textId="10FA1A8F" w:rsidR="000E6CBA" w:rsidRPr="00D57513" w:rsidRDefault="000E6CBA" w:rsidP="000E6CBA">
            <w:pPr>
              <w:rPr>
                <w:b/>
                <w:sz w:val="22"/>
                <w:szCs w:val="22"/>
              </w:rPr>
            </w:pPr>
            <w:r w:rsidRPr="00D57513">
              <w:rPr>
                <w:b/>
                <w:sz w:val="22"/>
                <w:szCs w:val="22"/>
              </w:rPr>
              <w:t>ul. Bankowa 5</w:t>
            </w:r>
          </w:p>
        </w:tc>
        <w:tc>
          <w:tcPr>
            <w:tcW w:w="1417" w:type="dxa"/>
          </w:tcPr>
          <w:p w14:paraId="687EAB07" w14:textId="73DC15FD" w:rsidR="000E6CBA" w:rsidRPr="00D57513" w:rsidRDefault="000E6CBA" w:rsidP="000E6CBA">
            <w:pPr>
              <w:rPr>
                <w:b/>
                <w:sz w:val="22"/>
                <w:szCs w:val="22"/>
              </w:rPr>
            </w:pPr>
            <w:r w:rsidRPr="00D57513">
              <w:rPr>
                <w:b/>
                <w:sz w:val="22"/>
                <w:szCs w:val="22"/>
              </w:rPr>
              <w:t>123,43</w:t>
            </w:r>
            <w:r w:rsidRPr="00D57513">
              <w:rPr>
                <w:sz w:val="22"/>
                <w:szCs w:val="22"/>
              </w:rPr>
              <w:t xml:space="preserve"> </w:t>
            </w:r>
            <w:r w:rsidRPr="00D57513">
              <w:rPr>
                <w:b/>
                <w:sz w:val="22"/>
                <w:szCs w:val="22"/>
              </w:rPr>
              <w:t>m²</w:t>
            </w:r>
          </w:p>
        </w:tc>
        <w:tc>
          <w:tcPr>
            <w:tcW w:w="1418" w:type="dxa"/>
          </w:tcPr>
          <w:p w14:paraId="5E740BD3" w14:textId="71D51EC7" w:rsidR="000E6CBA" w:rsidRPr="00D57513" w:rsidRDefault="0032133D" w:rsidP="000E6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  <w:r w:rsidR="000E6CBA" w:rsidRPr="00D57513">
              <w:rPr>
                <w:sz w:val="22"/>
                <w:szCs w:val="22"/>
              </w:rPr>
              <w:t xml:space="preserve"> zł/m</w:t>
            </w:r>
            <w:r w:rsidR="000E6CBA" w:rsidRPr="00D575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1E49212F" w14:textId="77777777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Lokal wyposażony w:</w:t>
            </w:r>
          </w:p>
          <w:p w14:paraId="768AC4C3" w14:textId="0B963D42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-</w:t>
            </w:r>
            <w:r w:rsidR="00443F44">
              <w:rPr>
                <w:sz w:val="22"/>
                <w:szCs w:val="22"/>
              </w:rPr>
              <w:t xml:space="preserve"> </w:t>
            </w:r>
            <w:r w:rsidRPr="00D57513">
              <w:rPr>
                <w:sz w:val="22"/>
                <w:szCs w:val="22"/>
              </w:rPr>
              <w:t>instalację elektryczną - do remontu</w:t>
            </w:r>
          </w:p>
          <w:p w14:paraId="44AB71FD" w14:textId="122F4D67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- instalację wod.-kan. - do remontu</w:t>
            </w:r>
            <w:r w:rsidR="00F5676E">
              <w:rPr>
                <w:sz w:val="22"/>
                <w:szCs w:val="22"/>
              </w:rPr>
              <w:t>.</w:t>
            </w:r>
          </w:p>
          <w:p w14:paraId="5FAF62C2" w14:textId="3BB92689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Lokal do kapitalnego remontu</w:t>
            </w:r>
            <w:r w:rsidR="00F5676E">
              <w:rPr>
                <w:sz w:val="22"/>
                <w:szCs w:val="22"/>
              </w:rPr>
              <w:t>.</w:t>
            </w:r>
          </w:p>
        </w:tc>
      </w:tr>
      <w:tr w:rsidR="000E6CBA" w:rsidRPr="00726200" w14:paraId="20AEA822" w14:textId="77777777" w:rsidTr="00A82FA1">
        <w:trPr>
          <w:trHeight w:val="1265"/>
        </w:trPr>
        <w:tc>
          <w:tcPr>
            <w:tcW w:w="568" w:type="dxa"/>
          </w:tcPr>
          <w:p w14:paraId="6FA85DB8" w14:textId="77777777" w:rsidR="000E6CBA" w:rsidRPr="00D57513" w:rsidRDefault="000E6CBA" w:rsidP="000E6CBA">
            <w:pPr>
              <w:rPr>
                <w:b/>
                <w:sz w:val="22"/>
                <w:szCs w:val="22"/>
              </w:rPr>
            </w:pPr>
            <w:r w:rsidRPr="00D5751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05" w:type="dxa"/>
          </w:tcPr>
          <w:p w14:paraId="292059E0" w14:textId="7EFCD621" w:rsidR="000E6CBA" w:rsidRPr="00D57513" w:rsidRDefault="000E6CBA" w:rsidP="000E6CBA">
            <w:pPr>
              <w:rPr>
                <w:b/>
                <w:sz w:val="22"/>
                <w:szCs w:val="22"/>
              </w:rPr>
            </w:pPr>
            <w:r w:rsidRPr="00D57513">
              <w:rPr>
                <w:b/>
                <w:sz w:val="22"/>
                <w:szCs w:val="22"/>
              </w:rPr>
              <w:t xml:space="preserve">ul. </w:t>
            </w:r>
            <w:r w:rsidR="002C342C">
              <w:rPr>
                <w:b/>
                <w:sz w:val="22"/>
                <w:szCs w:val="22"/>
              </w:rPr>
              <w:t>Waryńskiego 48</w:t>
            </w:r>
          </w:p>
        </w:tc>
        <w:tc>
          <w:tcPr>
            <w:tcW w:w="1417" w:type="dxa"/>
          </w:tcPr>
          <w:p w14:paraId="5924ADEE" w14:textId="4313FE1E" w:rsidR="000E6CBA" w:rsidRPr="00D57513" w:rsidRDefault="002C342C" w:rsidP="000E6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E6CBA" w:rsidRPr="00D5751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68</w:t>
            </w:r>
            <w:r w:rsidR="000E6CBA" w:rsidRPr="00D57513">
              <w:rPr>
                <w:sz w:val="22"/>
                <w:szCs w:val="22"/>
              </w:rPr>
              <w:t xml:space="preserve"> </w:t>
            </w:r>
            <w:r w:rsidR="000E6CBA" w:rsidRPr="00D57513">
              <w:rPr>
                <w:b/>
                <w:sz w:val="22"/>
                <w:szCs w:val="22"/>
              </w:rPr>
              <w:t>m²</w:t>
            </w:r>
          </w:p>
        </w:tc>
        <w:tc>
          <w:tcPr>
            <w:tcW w:w="1418" w:type="dxa"/>
          </w:tcPr>
          <w:p w14:paraId="6F316F35" w14:textId="08B25D72" w:rsidR="000E6CBA" w:rsidRPr="00D57513" w:rsidRDefault="0032133D" w:rsidP="000E6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  <w:r w:rsidR="000E6CBA" w:rsidRPr="00D57513">
              <w:rPr>
                <w:sz w:val="22"/>
                <w:szCs w:val="22"/>
              </w:rPr>
              <w:t xml:space="preserve"> zł/m</w:t>
            </w:r>
            <w:r w:rsidR="000E6CBA" w:rsidRPr="00D575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28EEF3C4" w14:textId="38E62EF3" w:rsidR="000E6CBA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Lokal wyposażony w:</w:t>
            </w:r>
          </w:p>
          <w:p w14:paraId="739060E3" w14:textId="05ED2F5C" w:rsidR="002C342C" w:rsidRPr="00D57513" w:rsidRDefault="002C342C" w:rsidP="000E6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04858">
              <w:rPr>
                <w:sz w:val="22"/>
                <w:szCs w:val="22"/>
              </w:rPr>
              <w:t>instalacja c.o.</w:t>
            </w:r>
          </w:p>
          <w:p w14:paraId="720A776C" w14:textId="552332C7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-</w:t>
            </w:r>
            <w:r w:rsidR="00443F44">
              <w:rPr>
                <w:sz w:val="22"/>
                <w:szCs w:val="22"/>
              </w:rPr>
              <w:t xml:space="preserve"> </w:t>
            </w:r>
            <w:r w:rsidRPr="00D57513">
              <w:rPr>
                <w:sz w:val="22"/>
                <w:szCs w:val="22"/>
              </w:rPr>
              <w:t xml:space="preserve">instalację elektryczną – do remontu </w:t>
            </w:r>
          </w:p>
          <w:p w14:paraId="1694668B" w14:textId="49081F80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- instalację wod.-kan. – do remontu</w:t>
            </w:r>
            <w:r w:rsidR="00F5676E">
              <w:rPr>
                <w:sz w:val="22"/>
                <w:szCs w:val="22"/>
              </w:rPr>
              <w:t>.</w:t>
            </w:r>
          </w:p>
          <w:p w14:paraId="6ABAF0A4" w14:textId="57AD4126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Lokal do remontu</w:t>
            </w:r>
            <w:r w:rsidR="00F5676E">
              <w:rPr>
                <w:sz w:val="22"/>
                <w:szCs w:val="22"/>
              </w:rPr>
              <w:t>.</w:t>
            </w:r>
          </w:p>
        </w:tc>
      </w:tr>
      <w:tr w:rsidR="000E6CBA" w:rsidRPr="00726200" w14:paraId="6947746C" w14:textId="77777777" w:rsidTr="00A82FA1">
        <w:trPr>
          <w:trHeight w:val="1265"/>
        </w:trPr>
        <w:tc>
          <w:tcPr>
            <w:tcW w:w="568" w:type="dxa"/>
          </w:tcPr>
          <w:p w14:paraId="6774F10C" w14:textId="77777777" w:rsidR="000E6CBA" w:rsidRPr="00D57513" w:rsidRDefault="000E6CBA" w:rsidP="000E6CBA">
            <w:pPr>
              <w:rPr>
                <w:b/>
                <w:sz w:val="22"/>
                <w:szCs w:val="22"/>
              </w:rPr>
            </w:pPr>
            <w:r w:rsidRPr="00D5751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05" w:type="dxa"/>
          </w:tcPr>
          <w:p w14:paraId="7E4870CB" w14:textId="77777777" w:rsidR="000E6CBA" w:rsidRDefault="000E6CBA" w:rsidP="000E6CBA">
            <w:pPr>
              <w:rPr>
                <w:b/>
                <w:sz w:val="22"/>
                <w:szCs w:val="22"/>
              </w:rPr>
            </w:pPr>
            <w:r w:rsidRPr="00D57513">
              <w:rPr>
                <w:b/>
                <w:sz w:val="22"/>
                <w:szCs w:val="22"/>
              </w:rPr>
              <w:t xml:space="preserve">ul. </w:t>
            </w:r>
            <w:r w:rsidR="00E0580E">
              <w:rPr>
                <w:b/>
                <w:sz w:val="22"/>
                <w:szCs w:val="22"/>
              </w:rPr>
              <w:t>Mireckiego 63</w:t>
            </w:r>
          </w:p>
          <w:p w14:paraId="1E14B851" w14:textId="77777777" w:rsidR="002706AA" w:rsidRDefault="002706AA" w:rsidP="000E6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tym: </w:t>
            </w:r>
          </w:p>
          <w:p w14:paraId="0C504B41" w14:textId="5B71213B" w:rsidR="0032133D" w:rsidRPr="00D57513" w:rsidRDefault="0032133D" w:rsidP="000E6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piwnica i zaplecze</w:t>
            </w:r>
          </w:p>
        </w:tc>
        <w:tc>
          <w:tcPr>
            <w:tcW w:w="1417" w:type="dxa"/>
          </w:tcPr>
          <w:p w14:paraId="7F63B3AF" w14:textId="4D14B471" w:rsidR="000E6CBA" w:rsidRPr="00D57513" w:rsidRDefault="0032133D" w:rsidP="000E6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77,89</w:t>
            </w:r>
            <w:r w:rsidR="000E6CBA" w:rsidRPr="00D57513">
              <w:rPr>
                <w:sz w:val="22"/>
                <w:szCs w:val="22"/>
              </w:rPr>
              <w:t xml:space="preserve"> </w:t>
            </w:r>
            <w:r w:rsidR="000E6CBA" w:rsidRPr="00D57513">
              <w:rPr>
                <w:b/>
                <w:sz w:val="22"/>
                <w:szCs w:val="22"/>
              </w:rPr>
              <w:t>m²</w:t>
            </w:r>
          </w:p>
        </w:tc>
        <w:tc>
          <w:tcPr>
            <w:tcW w:w="1418" w:type="dxa"/>
          </w:tcPr>
          <w:p w14:paraId="2EF12DD2" w14:textId="1C7F11AE" w:rsidR="000E6CBA" w:rsidRPr="00D57513" w:rsidRDefault="0032133D" w:rsidP="000E6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  <w:r w:rsidR="000E6CBA" w:rsidRPr="00D57513">
              <w:rPr>
                <w:sz w:val="22"/>
                <w:szCs w:val="22"/>
              </w:rPr>
              <w:t xml:space="preserve"> zł/m</w:t>
            </w:r>
            <w:r w:rsidR="000E6CBA" w:rsidRPr="00D575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285BFED2" w14:textId="77777777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Lokal wyposażony w:</w:t>
            </w:r>
          </w:p>
          <w:p w14:paraId="6C4B74E9" w14:textId="5B8BDFB5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-</w:t>
            </w:r>
            <w:r w:rsidR="00443F44">
              <w:rPr>
                <w:sz w:val="22"/>
                <w:szCs w:val="22"/>
              </w:rPr>
              <w:t xml:space="preserve"> </w:t>
            </w:r>
            <w:r w:rsidRPr="00D57513">
              <w:rPr>
                <w:sz w:val="22"/>
                <w:szCs w:val="22"/>
              </w:rPr>
              <w:t>instalację elektryczną</w:t>
            </w:r>
            <w:r w:rsidR="00E0580E">
              <w:rPr>
                <w:sz w:val="22"/>
                <w:szCs w:val="22"/>
              </w:rPr>
              <w:t xml:space="preserve"> </w:t>
            </w:r>
          </w:p>
          <w:p w14:paraId="25D0F872" w14:textId="282B4ACF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- instalację wod.-kan.</w:t>
            </w:r>
          </w:p>
          <w:p w14:paraId="5A75D3A9" w14:textId="1E253C9D" w:rsidR="00501B06" w:rsidRPr="00D57513" w:rsidRDefault="00501B06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- instalacj</w:t>
            </w:r>
            <w:r w:rsidR="00D57513" w:rsidRPr="00D57513">
              <w:rPr>
                <w:sz w:val="22"/>
                <w:szCs w:val="22"/>
              </w:rPr>
              <w:t>ę</w:t>
            </w:r>
            <w:r w:rsidRPr="00D57513">
              <w:rPr>
                <w:sz w:val="22"/>
                <w:szCs w:val="22"/>
              </w:rPr>
              <w:t xml:space="preserve"> c.o.</w:t>
            </w:r>
          </w:p>
          <w:p w14:paraId="2263C9F5" w14:textId="6A37169C" w:rsidR="000E6CBA" w:rsidRPr="00D57513" w:rsidRDefault="000E6CBA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Lokal do</w:t>
            </w:r>
            <w:r w:rsidR="00E0580E">
              <w:rPr>
                <w:sz w:val="22"/>
                <w:szCs w:val="22"/>
              </w:rPr>
              <w:t xml:space="preserve"> </w:t>
            </w:r>
            <w:r w:rsidR="002A6E59">
              <w:rPr>
                <w:sz w:val="22"/>
                <w:szCs w:val="22"/>
              </w:rPr>
              <w:t>częściowego</w:t>
            </w:r>
            <w:r w:rsidR="002706AA">
              <w:rPr>
                <w:sz w:val="22"/>
                <w:szCs w:val="22"/>
              </w:rPr>
              <w:t xml:space="preserve"> remontu.</w:t>
            </w:r>
          </w:p>
        </w:tc>
      </w:tr>
      <w:tr w:rsidR="0064593B" w:rsidRPr="00726200" w14:paraId="7B6B9639" w14:textId="77777777" w:rsidTr="00A82FA1">
        <w:trPr>
          <w:trHeight w:val="1265"/>
        </w:trPr>
        <w:tc>
          <w:tcPr>
            <w:tcW w:w="568" w:type="dxa"/>
          </w:tcPr>
          <w:p w14:paraId="6266B787" w14:textId="3FF8BF0E" w:rsidR="0064593B" w:rsidRPr="00D57513" w:rsidRDefault="002706AA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25C0F" w:rsidRPr="00D57513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405" w:type="dxa"/>
          </w:tcPr>
          <w:p w14:paraId="199B93A2" w14:textId="79FAD393" w:rsidR="0064593B" w:rsidRPr="00D57513" w:rsidRDefault="000E6CBA" w:rsidP="00441DC5">
            <w:pPr>
              <w:rPr>
                <w:b/>
                <w:sz w:val="22"/>
                <w:szCs w:val="22"/>
              </w:rPr>
            </w:pPr>
            <w:r w:rsidRPr="00D57513">
              <w:rPr>
                <w:b/>
                <w:sz w:val="22"/>
                <w:szCs w:val="22"/>
              </w:rPr>
              <w:t>ul.</w:t>
            </w:r>
            <w:r w:rsidR="00D04858">
              <w:rPr>
                <w:b/>
                <w:sz w:val="22"/>
                <w:szCs w:val="22"/>
              </w:rPr>
              <w:t xml:space="preserve"> Łukasińskiego 24</w:t>
            </w:r>
          </w:p>
        </w:tc>
        <w:tc>
          <w:tcPr>
            <w:tcW w:w="1417" w:type="dxa"/>
          </w:tcPr>
          <w:p w14:paraId="007B5C50" w14:textId="4FA18C68" w:rsidR="0064593B" w:rsidRPr="00D57513" w:rsidRDefault="00D04858" w:rsidP="00441DC5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32133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  <w:r w:rsidR="000E6CBA" w:rsidRPr="00D57513">
              <w:rPr>
                <w:b/>
                <w:sz w:val="22"/>
                <w:szCs w:val="22"/>
              </w:rPr>
              <w:t xml:space="preserve"> m</w:t>
            </w:r>
            <w:r w:rsidR="000E6CBA" w:rsidRPr="00D57513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7910DDB" w14:textId="02D23BB3" w:rsidR="0064593B" w:rsidRPr="00D57513" w:rsidRDefault="002706AA" w:rsidP="0044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25928" w:rsidRPr="00D57513">
              <w:rPr>
                <w:sz w:val="22"/>
                <w:szCs w:val="22"/>
              </w:rPr>
              <w:t xml:space="preserve">,00 </w:t>
            </w:r>
            <w:r w:rsidR="00D601CE" w:rsidRPr="00D57513">
              <w:rPr>
                <w:sz w:val="22"/>
                <w:szCs w:val="22"/>
              </w:rPr>
              <w:t>zł/m</w:t>
            </w:r>
            <w:r w:rsidR="00D601CE" w:rsidRPr="00D575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070369F9" w14:textId="77777777" w:rsidR="0032133D" w:rsidRPr="0032133D" w:rsidRDefault="0032133D" w:rsidP="0032133D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Lokal wyposażony w:</w:t>
            </w:r>
          </w:p>
          <w:p w14:paraId="2905183A" w14:textId="47D0D4E5" w:rsidR="0032133D" w:rsidRPr="0032133D" w:rsidRDefault="0032133D" w:rsidP="0032133D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- instalację elektryczną</w:t>
            </w:r>
            <w:r w:rsidR="00D04858">
              <w:rPr>
                <w:sz w:val="22"/>
                <w:szCs w:val="22"/>
              </w:rPr>
              <w:t>- do wymiany</w:t>
            </w:r>
            <w:r w:rsidRPr="0032133D">
              <w:rPr>
                <w:sz w:val="22"/>
                <w:szCs w:val="22"/>
              </w:rPr>
              <w:t xml:space="preserve"> </w:t>
            </w:r>
          </w:p>
          <w:p w14:paraId="0014E5EA" w14:textId="341AF513" w:rsidR="0032133D" w:rsidRPr="0032133D" w:rsidRDefault="0032133D" w:rsidP="0032133D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 xml:space="preserve">- instalację </w:t>
            </w:r>
            <w:proofErr w:type="spellStart"/>
            <w:r w:rsidRPr="0032133D">
              <w:rPr>
                <w:sz w:val="22"/>
                <w:szCs w:val="22"/>
              </w:rPr>
              <w:t>wod</w:t>
            </w:r>
            <w:proofErr w:type="spellEnd"/>
            <w:r w:rsidRPr="0032133D">
              <w:rPr>
                <w:sz w:val="22"/>
                <w:szCs w:val="22"/>
              </w:rPr>
              <w:t>.-</w:t>
            </w:r>
            <w:proofErr w:type="spellStart"/>
            <w:r w:rsidRPr="0032133D">
              <w:rPr>
                <w:sz w:val="22"/>
                <w:szCs w:val="22"/>
              </w:rPr>
              <w:t>kan</w:t>
            </w:r>
            <w:proofErr w:type="spellEnd"/>
            <w:r w:rsidR="00D04858">
              <w:rPr>
                <w:sz w:val="22"/>
                <w:szCs w:val="22"/>
              </w:rPr>
              <w:t xml:space="preserve"> – do naprawy/wymiany</w:t>
            </w:r>
          </w:p>
          <w:p w14:paraId="129BBB42" w14:textId="56264460" w:rsidR="0064593B" w:rsidRPr="00D57513" w:rsidRDefault="0032133D" w:rsidP="0032133D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Lokal do remontu</w:t>
            </w:r>
            <w:r w:rsidR="002706AA">
              <w:rPr>
                <w:sz w:val="22"/>
                <w:szCs w:val="22"/>
              </w:rPr>
              <w:t>.</w:t>
            </w:r>
          </w:p>
        </w:tc>
      </w:tr>
      <w:tr w:rsidR="00501B06" w:rsidRPr="00726200" w14:paraId="0D2EDADD" w14:textId="77777777" w:rsidTr="00A82FA1">
        <w:trPr>
          <w:trHeight w:val="1265"/>
        </w:trPr>
        <w:tc>
          <w:tcPr>
            <w:tcW w:w="568" w:type="dxa"/>
          </w:tcPr>
          <w:p w14:paraId="765504ED" w14:textId="04C79A35" w:rsidR="00501B06" w:rsidRPr="00D57513" w:rsidRDefault="002706AA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01B06" w:rsidRPr="00D575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5" w:type="dxa"/>
          </w:tcPr>
          <w:p w14:paraId="36AAF71A" w14:textId="032A46EA" w:rsidR="00501B06" w:rsidRPr="00D57513" w:rsidRDefault="008E40AD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501B06" w:rsidRPr="00D57513">
              <w:rPr>
                <w:b/>
                <w:sz w:val="22"/>
                <w:szCs w:val="22"/>
              </w:rPr>
              <w:t xml:space="preserve">l. </w:t>
            </w:r>
            <w:r w:rsidR="00D04858">
              <w:rPr>
                <w:b/>
                <w:sz w:val="22"/>
                <w:szCs w:val="22"/>
              </w:rPr>
              <w:t>Mireckiego 63</w:t>
            </w:r>
          </w:p>
        </w:tc>
        <w:tc>
          <w:tcPr>
            <w:tcW w:w="1417" w:type="dxa"/>
          </w:tcPr>
          <w:p w14:paraId="57D675CA" w14:textId="5979C2D5" w:rsidR="00501B06" w:rsidRPr="00D57513" w:rsidRDefault="00D04858" w:rsidP="00441DC5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47</w:t>
            </w:r>
            <w:r w:rsidR="00D57513" w:rsidRPr="00D57513">
              <w:rPr>
                <w:b/>
                <w:sz w:val="22"/>
                <w:szCs w:val="22"/>
              </w:rPr>
              <w:t>,5</w:t>
            </w:r>
            <w:r>
              <w:rPr>
                <w:b/>
                <w:sz w:val="22"/>
                <w:szCs w:val="22"/>
              </w:rPr>
              <w:t>3</w:t>
            </w:r>
            <w:r w:rsidR="00D57513" w:rsidRPr="00D57513">
              <w:rPr>
                <w:b/>
                <w:sz w:val="22"/>
                <w:szCs w:val="22"/>
              </w:rPr>
              <w:t xml:space="preserve"> m</w:t>
            </w:r>
            <w:r w:rsidR="00D57513" w:rsidRPr="00D57513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9719BF3" w14:textId="66A2CD79" w:rsidR="00501B06" w:rsidRPr="00D57513" w:rsidRDefault="0032133D" w:rsidP="00441DC5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23,00</w:t>
            </w:r>
            <w:r w:rsidR="00D57513" w:rsidRPr="00D57513">
              <w:rPr>
                <w:sz w:val="22"/>
                <w:szCs w:val="22"/>
              </w:rPr>
              <w:t xml:space="preserve"> zł/m</w:t>
            </w:r>
            <w:r w:rsidR="00D57513" w:rsidRPr="00D575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109A7973" w14:textId="77777777" w:rsidR="00501B06" w:rsidRPr="00D57513" w:rsidRDefault="00D57513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Lokal wyposażony w:</w:t>
            </w:r>
          </w:p>
          <w:p w14:paraId="4991D7AF" w14:textId="0CA05411" w:rsidR="00D57513" w:rsidRPr="00D57513" w:rsidRDefault="00D57513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- instalację elektryczn</w:t>
            </w:r>
            <w:r w:rsidR="00A9423D">
              <w:rPr>
                <w:sz w:val="22"/>
                <w:szCs w:val="22"/>
              </w:rPr>
              <w:t>ą</w:t>
            </w:r>
            <w:r w:rsidRPr="00D57513">
              <w:rPr>
                <w:sz w:val="22"/>
                <w:szCs w:val="22"/>
              </w:rPr>
              <w:t xml:space="preserve"> </w:t>
            </w:r>
          </w:p>
          <w:p w14:paraId="2C0C98D5" w14:textId="114A32D9" w:rsidR="00D57513" w:rsidRDefault="00D57513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>- instalację wod.-kan.</w:t>
            </w:r>
            <w:r w:rsidR="002A6E59">
              <w:rPr>
                <w:sz w:val="22"/>
                <w:szCs w:val="22"/>
              </w:rPr>
              <w:t>- częściowa wymiana</w:t>
            </w:r>
          </w:p>
          <w:p w14:paraId="6CCBC766" w14:textId="7D25A7A8" w:rsidR="00D04858" w:rsidRPr="00D57513" w:rsidRDefault="00D04858" w:rsidP="000E6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instalację c.o.</w:t>
            </w:r>
          </w:p>
          <w:p w14:paraId="7678A3BF" w14:textId="52CEE3D0" w:rsidR="00D57513" w:rsidRPr="00D57513" w:rsidRDefault="00D57513" w:rsidP="000E6CBA">
            <w:pPr>
              <w:rPr>
                <w:sz w:val="22"/>
                <w:szCs w:val="22"/>
              </w:rPr>
            </w:pPr>
            <w:r w:rsidRPr="00D57513">
              <w:rPr>
                <w:sz w:val="22"/>
                <w:szCs w:val="22"/>
              </w:rPr>
              <w:t xml:space="preserve">Lokal do </w:t>
            </w:r>
            <w:r w:rsidR="00D04858">
              <w:rPr>
                <w:sz w:val="22"/>
                <w:szCs w:val="22"/>
              </w:rPr>
              <w:t xml:space="preserve"> </w:t>
            </w:r>
            <w:r w:rsidRPr="00D57513">
              <w:rPr>
                <w:sz w:val="22"/>
                <w:szCs w:val="22"/>
              </w:rPr>
              <w:t>remontu</w:t>
            </w:r>
            <w:r w:rsidR="00F5676E">
              <w:rPr>
                <w:sz w:val="22"/>
                <w:szCs w:val="22"/>
              </w:rPr>
              <w:t>.</w:t>
            </w:r>
          </w:p>
        </w:tc>
      </w:tr>
      <w:tr w:rsidR="00E0580E" w:rsidRPr="00726200" w14:paraId="138DDE4E" w14:textId="77777777" w:rsidTr="00A82FA1">
        <w:trPr>
          <w:trHeight w:val="1265"/>
        </w:trPr>
        <w:tc>
          <w:tcPr>
            <w:tcW w:w="568" w:type="dxa"/>
          </w:tcPr>
          <w:p w14:paraId="760D81B3" w14:textId="07D739AD" w:rsidR="00E0580E" w:rsidRPr="00D57513" w:rsidRDefault="002706AA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058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5" w:type="dxa"/>
          </w:tcPr>
          <w:p w14:paraId="7F35A5BC" w14:textId="59B6ADBC" w:rsidR="00E0580E" w:rsidRDefault="00E0580E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 </w:t>
            </w:r>
            <w:r w:rsidR="00D04858">
              <w:rPr>
                <w:b/>
                <w:sz w:val="22"/>
                <w:szCs w:val="22"/>
              </w:rPr>
              <w:t>1 Maja 84E</w:t>
            </w:r>
          </w:p>
        </w:tc>
        <w:tc>
          <w:tcPr>
            <w:tcW w:w="1417" w:type="dxa"/>
          </w:tcPr>
          <w:p w14:paraId="48242B49" w14:textId="1C3AF783" w:rsidR="00E0580E" w:rsidRPr="00E0580E" w:rsidRDefault="00D04858" w:rsidP="00441DC5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E0580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55</w:t>
            </w:r>
            <w:r w:rsidR="00E0580E">
              <w:rPr>
                <w:b/>
                <w:sz w:val="22"/>
                <w:szCs w:val="22"/>
              </w:rPr>
              <w:t xml:space="preserve"> m</w:t>
            </w:r>
            <w:r w:rsidR="00E0580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E9D7174" w14:textId="58715A58" w:rsidR="00E0580E" w:rsidRPr="00E0580E" w:rsidRDefault="002706AA" w:rsidP="00441DC5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23</w:t>
            </w:r>
            <w:r w:rsidR="00E058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E0580E">
              <w:rPr>
                <w:sz w:val="22"/>
                <w:szCs w:val="22"/>
              </w:rPr>
              <w:t xml:space="preserve"> zł/m</w:t>
            </w:r>
            <w:r w:rsidR="00E0580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0E07501B" w14:textId="77777777" w:rsidR="00E0580E" w:rsidRDefault="00E0580E" w:rsidP="000E6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 wyposażony w:</w:t>
            </w:r>
          </w:p>
          <w:p w14:paraId="451BC6AC" w14:textId="5413D66C" w:rsidR="00E0580E" w:rsidRDefault="00E0580E" w:rsidP="000E6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instalację elektryczną – do wymiany</w:t>
            </w:r>
          </w:p>
          <w:p w14:paraId="1045200B" w14:textId="51A45827" w:rsidR="00E0580E" w:rsidRDefault="00E0580E" w:rsidP="000E6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instalację wod.-kan.</w:t>
            </w:r>
            <w:r w:rsidR="00D04858">
              <w:rPr>
                <w:sz w:val="22"/>
                <w:szCs w:val="22"/>
              </w:rPr>
              <w:t>- do wymiany/naprawy</w:t>
            </w:r>
          </w:p>
          <w:p w14:paraId="69163220" w14:textId="396D7DB1" w:rsidR="00E0580E" w:rsidRPr="00D57513" w:rsidRDefault="00E0580E" w:rsidP="000E6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 do remontu</w:t>
            </w:r>
            <w:r w:rsidR="0032133D">
              <w:rPr>
                <w:sz w:val="22"/>
                <w:szCs w:val="22"/>
              </w:rPr>
              <w:t>.</w:t>
            </w:r>
          </w:p>
        </w:tc>
      </w:tr>
      <w:tr w:rsidR="00D04858" w:rsidRPr="00726200" w14:paraId="1B90C019" w14:textId="77777777" w:rsidTr="00A82FA1">
        <w:trPr>
          <w:trHeight w:val="1265"/>
        </w:trPr>
        <w:tc>
          <w:tcPr>
            <w:tcW w:w="568" w:type="dxa"/>
          </w:tcPr>
          <w:p w14:paraId="2B94B4A6" w14:textId="1911BD00" w:rsidR="00D04858" w:rsidRDefault="00CD2515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82F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5" w:type="dxa"/>
          </w:tcPr>
          <w:p w14:paraId="02E31DEC" w14:textId="2E60FDDA" w:rsidR="00D04858" w:rsidRDefault="00D04858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Narutowicza 23</w:t>
            </w:r>
          </w:p>
        </w:tc>
        <w:tc>
          <w:tcPr>
            <w:tcW w:w="1417" w:type="dxa"/>
          </w:tcPr>
          <w:p w14:paraId="5DFFA380" w14:textId="7BFCF477" w:rsidR="00D04858" w:rsidRDefault="00D04858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47,80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3304B42" w14:textId="28508A3D" w:rsidR="00D04858" w:rsidRDefault="00D04858" w:rsidP="0044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 zł/m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79641A60" w14:textId="77777777" w:rsidR="00D04858" w:rsidRPr="0032133D" w:rsidRDefault="00D04858" w:rsidP="00D04858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Lokal wyposażony w:</w:t>
            </w:r>
          </w:p>
          <w:p w14:paraId="1054C712" w14:textId="496B2F2A" w:rsidR="00D04858" w:rsidRPr="0032133D" w:rsidRDefault="00D04858" w:rsidP="00D04858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 xml:space="preserve">- instalację elektryczną </w:t>
            </w:r>
            <w:r>
              <w:rPr>
                <w:sz w:val="22"/>
                <w:szCs w:val="22"/>
              </w:rPr>
              <w:t>– do wymiany/naprawy</w:t>
            </w:r>
          </w:p>
          <w:p w14:paraId="1F65AA20" w14:textId="77777777" w:rsidR="00D04858" w:rsidRDefault="00D04858" w:rsidP="00D04858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- instalację wod.-kan.</w:t>
            </w:r>
          </w:p>
          <w:p w14:paraId="1A3C4407" w14:textId="342ECC28" w:rsidR="00D04858" w:rsidRDefault="00D04858" w:rsidP="00D048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c.o. w pomieszczeniu </w:t>
            </w:r>
            <w:r w:rsidR="002A6E59">
              <w:rPr>
                <w:sz w:val="22"/>
                <w:szCs w:val="22"/>
              </w:rPr>
              <w:t>głównym ( na zapleczu brak)</w:t>
            </w:r>
          </w:p>
          <w:p w14:paraId="5EC3E0B7" w14:textId="150A6F14" w:rsidR="00D04858" w:rsidRPr="0032133D" w:rsidRDefault="00D04858" w:rsidP="00D04858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 xml:space="preserve">Lokal do </w:t>
            </w:r>
            <w:r>
              <w:rPr>
                <w:sz w:val="22"/>
                <w:szCs w:val="22"/>
              </w:rPr>
              <w:t>remontu.</w:t>
            </w:r>
          </w:p>
        </w:tc>
      </w:tr>
      <w:tr w:rsidR="00A82FA1" w:rsidRPr="00726200" w14:paraId="60DB88B3" w14:textId="77777777" w:rsidTr="00A82FA1">
        <w:trPr>
          <w:trHeight w:val="1265"/>
        </w:trPr>
        <w:tc>
          <w:tcPr>
            <w:tcW w:w="568" w:type="dxa"/>
          </w:tcPr>
          <w:p w14:paraId="4BD4CD01" w14:textId="1C3A60B1" w:rsidR="00A82FA1" w:rsidRDefault="00CD2515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A82F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5" w:type="dxa"/>
          </w:tcPr>
          <w:p w14:paraId="3DC98DCF" w14:textId="5E6E323B" w:rsidR="00A82FA1" w:rsidRDefault="00A82FA1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Chopina 2</w:t>
            </w:r>
          </w:p>
        </w:tc>
        <w:tc>
          <w:tcPr>
            <w:tcW w:w="1417" w:type="dxa"/>
          </w:tcPr>
          <w:p w14:paraId="78520DFF" w14:textId="74FC909B" w:rsidR="00A82FA1" w:rsidRDefault="00A82FA1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45,72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EEFDAA1" w14:textId="6129359F" w:rsidR="00A82FA1" w:rsidRDefault="00A82FA1" w:rsidP="0044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 zł/m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2F5499BD" w14:textId="77777777" w:rsidR="00A82FA1" w:rsidRPr="0032133D" w:rsidRDefault="00A82FA1" w:rsidP="00A82FA1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Lokal wyposażony w:</w:t>
            </w:r>
          </w:p>
          <w:p w14:paraId="5B9AAFE4" w14:textId="74E1B7E5" w:rsidR="00A82FA1" w:rsidRPr="0032133D" w:rsidRDefault="00A82FA1" w:rsidP="00A82FA1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- instalację elektryczną</w:t>
            </w:r>
          </w:p>
          <w:p w14:paraId="585A9B90" w14:textId="77777777" w:rsidR="00A82FA1" w:rsidRDefault="00A82FA1" w:rsidP="00A82FA1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- instalację wod.-kan.</w:t>
            </w:r>
          </w:p>
          <w:p w14:paraId="270EC612" w14:textId="0DD86359" w:rsidR="00A82FA1" w:rsidRDefault="00A82FA1" w:rsidP="00A82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instalację c.o. </w:t>
            </w:r>
          </w:p>
          <w:p w14:paraId="52A36160" w14:textId="5507BFD1" w:rsidR="00A82FA1" w:rsidRPr="0032133D" w:rsidRDefault="00A82FA1" w:rsidP="00A82FA1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 xml:space="preserve">Lokal do </w:t>
            </w:r>
            <w:r>
              <w:rPr>
                <w:sz w:val="22"/>
                <w:szCs w:val="22"/>
              </w:rPr>
              <w:t>odświeżenia.</w:t>
            </w:r>
          </w:p>
        </w:tc>
      </w:tr>
      <w:tr w:rsidR="002A6E59" w:rsidRPr="00726200" w14:paraId="3E8EFD12" w14:textId="77777777" w:rsidTr="00A82FA1">
        <w:trPr>
          <w:trHeight w:val="1265"/>
        </w:trPr>
        <w:tc>
          <w:tcPr>
            <w:tcW w:w="568" w:type="dxa"/>
          </w:tcPr>
          <w:p w14:paraId="08E29601" w14:textId="30F1324C" w:rsidR="002A6E59" w:rsidRDefault="00CD2515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405" w:type="dxa"/>
          </w:tcPr>
          <w:p w14:paraId="77A16672" w14:textId="39970F97" w:rsidR="002A6E59" w:rsidRDefault="002A6E59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 Chopina 17 </w:t>
            </w:r>
          </w:p>
        </w:tc>
        <w:tc>
          <w:tcPr>
            <w:tcW w:w="1417" w:type="dxa"/>
          </w:tcPr>
          <w:p w14:paraId="05E42B90" w14:textId="157D707C" w:rsidR="002A6E59" w:rsidRDefault="002A6E59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44,35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D67E870" w14:textId="5A2992C5" w:rsidR="002A6E59" w:rsidRDefault="002A6E59" w:rsidP="0044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 zł/m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7AD1FCA3" w14:textId="3E15D89F" w:rsidR="002A6E59" w:rsidRDefault="002A6E59" w:rsidP="002A6E59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Lokal wyposażony w:</w:t>
            </w:r>
          </w:p>
          <w:p w14:paraId="64D5DFDD" w14:textId="77777777" w:rsidR="002A6E59" w:rsidRDefault="002A6E59" w:rsidP="002A6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instalację c.o. </w:t>
            </w:r>
          </w:p>
          <w:p w14:paraId="119D68A0" w14:textId="77777777" w:rsidR="00567745" w:rsidRDefault="00567745" w:rsidP="002A6E59">
            <w:pPr>
              <w:rPr>
                <w:sz w:val="22"/>
                <w:szCs w:val="22"/>
              </w:rPr>
            </w:pPr>
          </w:p>
          <w:p w14:paraId="4B3C0259" w14:textId="3E354069" w:rsidR="00DD40D3" w:rsidRDefault="00372578" w:rsidP="002A6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lokalu brak: </w:t>
            </w:r>
          </w:p>
          <w:p w14:paraId="1C5743FC" w14:textId="282A79B1" w:rsidR="00372578" w:rsidRDefault="00372578" w:rsidP="002A6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instalacji elektrycznej</w:t>
            </w:r>
          </w:p>
          <w:p w14:paraId="793A7B2F" w14:textId="7BC6ECDB" w:rsidR="00372578" w:rsidRDefault="00372578" w:rsidP="002A6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instalacji </w:t>
            </w:r>
            <w:proofErr w:type="spellStart"/>
            <w:r>
              <w:rPr>
                <w:sz w:val="22"/>
                <w:szCs w:val="22"/>
              </w:rPr>
              <w:t>wod-kan</w:t>
            </w:r>
            <w:proofErr w:type="spellEnd"/>
          </w:p>
          <w:p w14:paraId="364CE236" w14:textId="0ADC9490" w:rsidR="002A6E59" w:rsidRPr="0032133D" w:rsidRDefault="002A6E59" w:rsidP="002A6E59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 xml:space="preserve">Lokal do </w:t>
            </w:r>
            <w:r>
              <w:rPr>
                <w:sz w:val="22"/>
                <w:szCs w:val="22"/>
              </w:rPr>
              <w:t>kapitalnego remontu.</w:t>
            </w:r>
          </w:p>
        </w:tc>
      </w:tr>
      <w:tr w:rsidR="00567745" w:rsidRPr="00726200" w14:paraId="38ADC754" w14:textId="77777777" w:rsidTr="00A82FA1">
        <w:trPr>
          <w:trHeight w:val="1265"/>
        </w:trPr>
        <w:tc>
          <w:tcPr>
            <w:tcW w:w="568" w:type="dxa"/>
          </w:tcPr>
          <w:p w14:paraId="52A37E32" w14:textId="565FF67E" w:rsidR="00567745" w:rsidRDefault="00CD2515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405" w:type="dxa"/>
          </w:tcPr>
          <w:p w14:paraId="652D281E" w14:textId="0B1C8805" w:rsidR="00567745" w:rsidRDefault="00567745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 1 Maja 54 </w:t>
            </w:r>
          </w:p>
        </w:tc>
        <w:tc>
          <w:tcPr>
            <w:tcW w:w="1417" w:type="dxa"/>
          </w:tcPr>
          <w:p w14:paraId="1068EC94" w14:textId="7F3058F5" w:rsidR="00567745" w:rsidRDefault="00567745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167,21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448AFE7" w14:textId="1225B349" w:rsidR="00567745" w:rsidRDefault="00567745" w:rsidP="0044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 zł/m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119296FE" w14:textId="77777777" w:rsidR="00567745" w:rsidRPr="0032133D" w:rsidRDefault="00567745" w:rsidP="00567745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Lokal wyposażony w:</w:t>
            </w:r>
          </w:p>
          <w:p w14:paraId="3FB74845" w14:textId="77777777" w:rsidR="00567745" w:rsidRPr="0032133D" w:rsidRDefault="00567745" w:rsidP="00567745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- instalację elektryczną</w:t>
            </w:r>
          </w:p>
          <w:p w14:paraId="755C492B" w14:textId="77777777" w:rsidR="00567745" w:rsidRDefault="00567745" w:rsidP="00567745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- instalację wod.-kan.</w:t>
            </w:r>
          </w:p>
          <w:p w14:paraId="706FE91C" w14:textId="77777777" w:rsidR="00567745" w:rsidRDefault="00567745" w:rsidP="00567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instalację c.o. </w:t>
            </w:r>
          </w:p>
          <w:p w14:paraId="1390E4FF" w14:textId="104EC5FE" w:rsidR="00567745" w:rsidRPr="0032133D" w:rsidRDefault="00567745" w:rsidP="00567745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 xml:space="preserve">Lokal do </w:t>
            </w:r>
            <w:r>
              <w:rPr>
                <w:sz w:val="22"/>
                <w:szCs w:val="22"/>
              </w:rPr>
              <w:t>odświeżenia.</w:t>
            </w:r>
          </w:p>
        </w:tc>
      </w:tr>
      <w:tr w:rsidR="00567745" w:rsidRPr="00726200" w14:paraId="69F60F37" w14:textId="77777777" w:rsidTr="00A82FA1">
        <w:trPr>
          <w:trHeight w:val="1265"/>
        </w:trPr>
        <w:tc>
          <w:tcPr>
            <w:tcW w:w="568" w:type="dxa"/>
          </w:tcPr>
          <w:p w14:paraId="6E5EA5E3" w14:textId="7E81ABBC" w:rsidR="00567745" w:rsidRDefault="00CD2515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405" w:type="dxa"/>
          </w:tcPr>
          <w:p w14:paraId="400ED6F2" w14:textId="2897C5CA" w:rsidR="00567745" w:rsidRDefault="00567745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Okrzei 47</w:t>
            </w:r>
          </w:p>
        </w:tc>
        <w:tc>
          <w:tcPr>
            <w:tcW w:w="1417" w:type="dxa"/>
          </w:tcPr>
          <w:p w14:paraId="1458E7E5" w14:textId="6FBFC2B0" w:rsidR="00567745" w:rsidRDefault="00CD2515" w:rsidP="00441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  <w:r w:rsidR="007679E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86</w:t>
            </w:r>
            <w:r w:rsidR="007679ED">
              <w:rPr>
                <w:b/>
                <w:sz w:val="22"/>
                <w:szCs w:val="22"/>
              </w:rPr>
              <w:t xml:space="preserve"> m</w:t>
            </w:r>
            <w:r w:rsidR="007679ED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1C4F7D6" w14:textId="16D08AEB" w:rsidR="00567745" w:rsidRDefault="007679ED" w:rsidP="0044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 zł/m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32" w:type="dxa"/>
          </w:tcPr>
          <w:p w14:paraId="72B16AB6" w14:textId="77777777" w:rsidR="007679ED" w:rsidRPr="0032133D" w:rsidRDefault="007679ED" w:rsidP="007679ED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Lokal wyposażony w:</w:t>
            </w:r>
          </w:p>
          <w:p w14:paraId="1B57C1E1" w14:textId="0BE4C089" w:rsidR="007679ED" w:rsidRPr="0032133D" w:rsidRDefault="007679ED" w:rsidP="007679ED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- instalację elektryczną</w:t>
            </w:r>
            <w:r w:rsidR="00CD2515">
              <w:rPr>
                <w:sz w:val="22"/>
                <w:szCs w:val="22"/>
              </w:rPr>
              <w:t>- do wymiany</w:t>
            </w:r>
          </w:p>
          <w:p w14:paraId="10B58EA9" w14:textId="77777777" w:rsidR="007679ED" w:rsidRDefault="007679ED" w:rsidP="007679ED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>- instalację wod.-kan.</w:t>
            </w:r>
          </w:p>
          <w:p w14:paraId="202EAC88" w14:textId="224B41BE" w:rsidR="007679ED" w:rsidRDefault="007679ED" w:rsidP="00767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C6496B2" w14:textId="58A6A12D" w:rsidR="00567745" w:rsidRPr="0032133D" w:rsidRDefault="007679ED" w:rsidP="007679ED">
            <w:pPr>
              <w:rPr>
                <w:sz w:val="22"/>
                <w:szCs w:val="22"/>
              </w:rPr>
            </w:pPr>
            <w:r w:rsidRPr="0032133D">
              <w:rPr>
                <w:sz w:val="22"/>
                <w:szCs w:val="22"/>
              </w:rPr>
              <w:t xml:space="preserve">Lokal do </w:t>
            </w:r>
            <w:r w:rsidR="00CD2515">
              <w:rPr>
                <w:sz w:val="22"/>
                <w:szCs w:val="22"/>
              </w:rPr>
              <w:t>remontu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696EF696" w14:textId="77777777" w:rsidR="00A43926" w:rsidRPr="00726200" w:rsidRDefault="00A43926" w:rsidP="007D49CD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14:paraId="60F6D40C" w14:textId="77777777" w:rsidR="005F74A0" w:rsidRPr="00726200" w:rsidRDefault="00BC6E1C" w:rsidP="007D49CD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726200">
        <w:rPr>
          <w:rFonts w:ascii="Times New Roman" w:hAnsi="Times New Roman"/>
          <w:b/>
        </w:rPr>
        <w:t>Uwaga: Przed złożeniem oferty należy dokonać wizji w lokalu.</w:t>
      </w:r>
    </w:p>
    <w:p w14:paraId="7831BE5A" w14:textId="77777777" w:rsidR="0026117A" w:rsidRPr="00726200" w:rsidRDefault="0026117A" w:rsidP="007D49CD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14:paraId="2760756A" w14:textId="77777777" w:rsidR="00A55BC8" w:rsidRPr="00726200" w:rsidRDefault="0026117A" w:rsidP="007D49CD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726200">
        <w:rPr>
          <w:rFonts w:ascii="Times New Roman" w:hAnsi="Times New Roman"/>
          <w:b/>
        </w:rPr>
        <w:t xml:space="preserve">Warunkiem przystąpienia do przetargu </w:t>
      </w:r>
      <w:r w:rsidR="00A55BC8" w:rsidRPr="00726200">
        <w:rPr>
          <w:rFonts w:ascii="Times New Roman" w:hAnsi="Times New Roman"/>
          <w:b/>
        </w:rPr>
        <w:t xml:space="preserve"> na lokal użytkowy</w:t>
      </w:r>
      <w:r w:rsidR="00285E2B" w:rsidRPr="00726200">
        <w:rPr>
          <w:rFonts w:ascii="Times New Roman" w:hAnsi="Times New Roman"/>
          <w:b/>
        </w:rPr>
        <w:t xml:space="preserve"> jest złożenie</w:t>
      </w:r>
      <w:r w:rsidR="00A55BC8" w:rsidRPr="00726200">
        <w:rPr>
          <w:rFonts w:ascii="Times New Roman" w:hAnsi="Times New Roman"/>
          <w:b/>
        </w:rPr>
        <w:t>:</w:t>
      </w:r>
      <w:r w:rsidR="00A55BC8" w:rsidRPr="00726200">
        <w:rPr>
          <w:rFonts w:ascii="Times New Roman" w:hAnsi="Times New Roman"/>
          <w:b/>
        </w:rPr>
        <w:tab/>
      </w:r>
    </w:p>
    <w:p w14:paraId="3A851A95" w14:textId="15B051F5" w:rsidR="00A55BC8" w:rsidRPr="00726200" w:rsidRDefault="00285E2B" w:rsidP="007D49C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726200">
        <w:rPr>
          <w:rFonts w:ascii="Times New Roman" w:hAnsi="Times New Roman"/>
          <w:b/>
        </w:rPr>
        <w:t xml:space="preserve">oferty na formularzu ofertowym </w:t>
      </w:r>
      <w:r w:rsidRPr="00726200">
        <w:rPr>
          <w:rFonts w:ascii="Times New Roman" w:hAnsi="Times New Roman"/>
        </w:rPr>
        <w:t>(do pobrania</w:t>
      </w:r>
      <w:r w:rsidR="00A55BC8" w:rsidRPr="00726200">
        <w:rPr>
          <w:rFonts w:ascii="Times New Roman" w:hAnsi="Times New Roman"/>
        </w:rPr>
        <w:t xml:space="preserve"> </w:t>
      </w:r>
      <w:r w:rsidRPr="00726200">
        <w:rPr>
          <w:rFonts w:ascii="Times New Roman" w:hAnsi="Times New Roman"/>
        </w:rPr>
        <w:t>w siedzibie Spółki w Dziale A</w:t>
      </w:r>
      <w:r w:rsidR="008E638A">
        <w:rPr>
          <w:rFonts w:ascii="Times New Roman" w:hAnsi="Times New Roman"/>
        </w:rPr>
        <w:t>dministratorów</w:t>
      </w:r>
      <w:r w:rsidRPr="00726200">
        <w:rPr>
          <w:rFonts w:ascii="Times New Roman" w:hAnsi="Times New Roman"/>
        </w:rPr>
        <w:t xml:space="preserve"> lub </w:t>
      </w:r>
      <w:r w:rsidR="007D49CD">
        <w:rPr>
          <w:rFonts w:ascii="Times New Roman" w:hAnsi="Times New Roman"/>
        </w:rPr>
        <w:t> </w:t>
      </w:r>
      <w:r w:rsidRPr="00726200">
        <w:rPr>
          <w:rFonts w:ascii="Times New Roman" w:hAnsi="Times New Roman"/>
        </w:rPr>
        <w:t xml:space="preserve">ze strony internetowej </w:t>
      </w:r>
      <w:hyperlink r:id="rId7" w:history="1">
        <w:r w:rsidR="007D49CD" w:rsidRPr="00A3251A">
          <w:rPr>
            <w:rStyle w:val="Hipercze"/>
            <w:rFonts w:ascii="Times New Roman" w:hAnsi="Times New Roman"/>
          </w:rPr>
          <w:t>www.pgm.zyrardow.pl</w:t>
        </w:r>
      </w:hyperlink>
      <w:r w:rsidRPr="00726200">
        <w:rPr>
          <w:rFonts w:ascii="Times New Roman" w:hAnsi="Times New Roman"/>
        </w:rPr>
        <w:t>)</w:t>
      </w:r>
      <w:r w:rsidRPr="00726200">
        <w:rPr>
          <w:rFonts w:ascii="Times New Roman" w:hAnsi="Times New Roman"/>
          <w:b/>
        </w:rPr>
        <w:t xml:space="preserve"> podpisane przez oferenta bądź pełnomocnik</w:t>
      </w:r>
      <w:r w:rsidR="00DD40D3">
        <w:rPr>
          <w:rFonts w:ascii="Times New Roman" w:hAnsi="Times New Roman"/>
          <w:b/>
        </w:rPr>
        <w:t>,</w:t>
      </w:r>
      <w:r w:rsidRPr="00726200">
        <w:rPr>
          <w:rFonts w:ascii="Times New Roman" w:hAnsi="Times New Roman"/>
          <w:b/>
        </w:rPr>
        <w:t xml:space="preserve"> </w:t>
      </w:r>
      <w:r w:rsidR="009D71A5" w:rsidRPr="00726200">
        <w:rPr>
          <w:rFonts w:ascii="Times New Roman" w:hAnsi="Times New Roman"/>
          <w:b/>
        </w:rPr>
        <w:t>aktualny wypis z Centralnej Ewi</w:t>
      </w:r>
      <w:r w:rsidR="00316C2E" w:rsidRPr="00726200">
        <w:rPr>
          <w:rFonts w:ascii="Times New Roman" w:hAnsi="Times New Roman"/>
          <w:b/>
        </w:rPr>
        <w:t>dencji i Informacji o Działalności Gospodarczej</w:t>
      </w:r>
      <w:r w:rsidR="00A55BC8" w:rsidRPr="00726200">
        <w:rPr>
          <w:rFonts w:ascii="Times New Roman" w:hAnsi="Times New Roman"/>
          <w:b/>
        </w:rPr>
        <w:t xml:space="preserve"> lub </w:t>
      </w:r>
      <w:r w:rsidR="00401F17">
        <w:rPr>
          <w:rFonts w:ascii="Times New Roman" w:hAnsi="Times New Roman"/>
          <w:b/>
        </w:rPr>
        <w:t>KRS, ewentualne pełnomocnictwo,</w:t>
      </w:r>
      <w:r w:rsidR="00A55BC8" w:rsidRPr="00726200">
        <w:rPr>
          <w:rFonts w:ascii="Times New Roman" w:hAnsi="Times New Roman"/>
          <w:b/>
        </w:rPr>
        <w:t xml:space="preserve"> </w:t>
      </w:r>
    </w:p>
    <w:p w14:paraId="1F598D03" w14:textId="578AA782" w:rsidR="00A55BC8" w:rsidRPr="00726200" w:rsidRDefault="00A55BC8" w:rsidP="007D49C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726200">
        <w:rPr>
          <w:rFonts w:ascii="Times New Roman" w:hAnsi="Times New Roman"/>
          <w:b/>
        </w:rPr>
        <w:t xml:space="preserve">określenie stawki czynszu za </w:t>
      </w:r>
      <w:smartTag w:uri="urn:schemas-microsoft-com:office:smarttags" w:element="metricconverter">
        <w:smartTagPr>
          <w:attr w:name="ProductID" w:val="1 m2"/>
        </w:smartTagPr>
        <w:r w:rsidRPr="00726200">
          <w:rPr>
            <w:rFonts w:ascii="Times New Roman" w:hAnsi="Times New Roman"/>
            <w:b/>
          </w:rPr>
          <w:t>1 m</w:t>
        </w:r>
        <w:r w:rsidRPr="00726200">
          <w:rPr>
            <w:rFonts w:ascii="Times New Roman" w:hAnsi="Times New Roman"/>
            <w:b/>
            <w:vertAlign w:val="superscript"/>
          </w:rPr>
          <w:t>2</w:t>
        </w:r>
      </w:smartTag>
      <w:r w:rsidR="00BD240E">
        <w:rPr>
          <w:rFonts w:ascii="Times New Roman" w:hAnsi="Times New Roman"/>
          <w:b/>
          <w:vertAlign w:val="superscript"/>
        </w:rPr>
        <w:t xml:space="preserve"> </w:t>
      </w:r>
      <w:r w:rsidR="00BD240E">
        <w:rPr>
          <w:rFonts w:ascii="Times New Roman" w:hAnsi="Times New Roman"/>
          <w:b/>
        </w:rPr>
        <w:t>netto</w:t>
      </w:r>
      <w:r w:rsidRPr="00726200">
        <w:rPr>
          <w:rFonts w:ascii="Times New Roman" w:hAnsi="Times New Roman"/>
          <w:b/>
          <w:vertAlign w:val="superscript"/>
        </w:rPr>
        <w:t xml:space="preserve"> </w:t>
      </w:r>
      <w:r w:rsidRPr="00726200">
        <w:rPr>
          <w:rFonts w:ascii="Times New Roman" w:hAnsi="Times New Roman"/>
          <w:b/>
        </w:rPr>
        <w:t>(minimalna stawka czynszu</w:t>
      </w:r>
      <w:r w:rsidR="002C2469" w:rsidRPr="00726200">
        <w:rPr>
          <w:rFonts w:ascii="Times New Roman" w:hAnsi="Times New Roman"/>
          <w:b/>
        </w:rPr>
        <w:t xml:space="preserve"> określona w tabeli</w:t>
      </w:r>
      <w:r w:rsidR="00E30EE4" w:rsidRPr="00726200">
        <w:rPr>
          <w:rFonts w:ascii="Times New Roman" w:hAnsi="Times New Roman"/>
          <w:b/>
        </w:rPr>
        <w:t>)</w:t>
      </w:r>
      <w:r w:rsidR="00401F17">
        <w:rPr>
          <w:rFonts w:ascii="Times New Roman" w:hAnsi="Times New Roman"/>
          <w:b/>
        </w:rPr>
        <w:t>,</w:t>
      </w:r>
    </w:p>
    <w:p w14:paraId="49837F7C" w14:textId="3AB1B5BF" w:rsidR="00A55BC8" w:rsidRPr="00726200" w:rsidRDefault="00A55BC8" w:rsidP="007D49C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726200">
        <w:rPr>
          <w:rFonts w:ascii="Times New Roman" w:hAnsi="Times New Roman"/>
          <w:b/>
        </w:rPr>
        <w:t>podanie informacji</w:t>
      </w:r>
      <w:r w:rsidR="0093158B" w:rsidRPr="00726200">
        <w:rPr>
          <w:rFonts w:ascii="Times New Roman" w:hAnsi="Times New Roman"/>
          <w:b/>
        </w:rPr>
        <w:t xml:space="preserve"> jaka</w:t>
      </w:r>
      <w:r w:rsidR="00A94528" w:rsidRPr="00726200">
        <w:rPr>
          <w:rFonts w:ascii="Times New Roman" w:hAnsi="Times New Roman"/>
          <w:b/>
        </w:rPr>
        <w:t xml:space="preserve"> działalność będzie</w:t>
      </w:r>
      <w:r w:rsidRPr="00726200">
        <w:rPr>
          <w:rFonts w:ascii="Times New Roman" w:hAnsi="Times New Roman"/>
          <w:b/>
        </w:rPr>
        <w:t xml:space="preserve"> prowadzona w</w:t>
      </w:r>
      <w:r w:rsidR="00D76896" w:rsidRPr="00726200">
        <w:rPr>
          <w:rFonts w:ascii="Times New Roman" w:hAnsi="Times New Roman"/>
          <w:b/>
        </w:rPr>
        <w:t xml:space="preserve"> </w:t>
      </w:r>
      <w:r w:rsidR="0026117A" w:rsidRPr="00726200">
        <w:rPr>
          <w:rFonts w:ascii="Times New Roman" w:hAnsi="Times New Roman"/>
          <w:b/>
        </w:rPr>
        <w:t>wynajmowanym lokalu</w:t>
      </w:r>
      <w:r w:rsidR="00401F17">
        <w:rPr>
          <w:rFonts w:ascii="Times New Roman" w:hAnsi="Times New Roman"/>
          <w:b/>
        </w:rPr>
        <w:t>,</w:t>
      </w:r>
      <w:r w:rsidR="0093158B" w:rsidRPr="00726200">
        <w:rPr>
          <w:rFonts w:ascii="Times New Roman" w:hAnsi="Times New Roman"/>
          <w:b/>
        </w:rPr>
        <w:t xml:space="preserve"> </w:t>
      </w:r>
    </w:p>
    <w:p w14:paraId="6CA8E3F6" w14:textId="1AA93F44" w:rsidR="00E85685" w:rsidRPr="002050EA" w:rsidRDefault="00A55BC8" w:rsidP="002050EA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26200">
        <w:rPr>
          <w:rFonts w:ascii="Times New Roman" w:hAnsi="Times New Roman"/>
          <w:b/>
        </w:rPr>
        <w:t>określenie zakresu remontu, który najemca z</w:t>
      </w:r>
      <w:r w:rsidR="00401F17">
        <w:rPr>
          <w:rFonts w:ascii="Times New Roman" w:hAnsi="Times New Roman"/>
          <w:b/>
        </w:rPr>
        <w:t>a</w:t>
      </w:r>
      <w:r w:rsidRPr="00726200">
        <w:rPr>
          <w:rFonts w:ascii="Times New Roman" w:hAnsi="Times New Roman"/>
          <w:b/>
        </w:rPr>
        <w:t>mierza wykonać na własny koszt</w:t>
      </w:r>
      <w:r w:rsidR="00401F17">
        <w:rPr>
          <w:rFonts w:ascii="Times New Roman" w:hAnsi="Times New Roman"/>
          <w:b/>
        </w:rPr>
        <w:t>,</w:t>
      </w:r>
    </w:p>
    <w:p w14:paraId="2EE3D825" w14:textId="6E0A15E6" w:rsidR="00125C0F" w:rsidRPr="007D49CD" w:rsidRDefault="0053384B" w:rsidP="007D49C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D49CD">
        <w:rPr>
          <w:rFonts w:ascii="Times New Roman" w:hAnsi="Times New Roman"/>
          <w:b/>
        </w:rPr>
        <w:t>oświadczenie RODO</w:t>
      </w:r>
      <w:r w:rsidR="0026117A" w:rsidRPr="007D49CD">
        <w:rPr>
          <w:rFonts w:ascii="Times New Roman" w:hAnsi="Times New Roman"/>
          <w:b/>
        </w:rPr>
        <w:t xml:space="preserve"> do przetargu</w:t>
      </w:r>
      <w:r w:rsidR="00401F17" w:rsidRPr="007D49CD">
        <w:rPr>
          <w:rFonts w:ascii="Times New Roman" w:hAnsi="Times New Roman"/>
          <w:b/>
        </w:rPr>
        <w:t xml:space="preserve"> </w:t>
      </w:r>
      <w:r w:rsidR="0026117A" w:rsidRPr="007D49CD">
        <w:rPr>
          <w:rFonts w:ascii="Times New Roman" w:hAnsi="Times New Roman"/>
          <w:b/>
        </w:rPr>
        <w:t>(</w:t>
      </w:r>
      <w:r w:rsidR="00726200" w:rsidRPr="007D49CD">
        <w:rPr>
          <w:rFonts w:ascii="Times New Roman" w:hAnsi="Times New Roman"/>
        </w:rPr>
        <w:t>do pobrania  w siedzibie Spółki w Dziale A</w:t>
      </w:r>
      <w:r w:rsidR="008E638A" w:rsidRPr="007D49CD">
        <w:rPr>
          <w:rFonts w:ascii="Times New Roman" w:hAnsi="Times New Roman"/>
        </w:rPr>
        <w:t xml:space="preserve">dministratorów, </w:t>
      </w:r>
      <w:r w:rsidR="00726200" w:rsidRPr="007D49CD">
        <w:rPr>
          <w:rFonts w:ascii="Times New Roman" w:hAnsi="Times New Roman"/>
        </w:rPr>
        <w:t xml:space="preserve">lub ze strony internetowej </w:t>
      </w:r>
      <w:hyperlink r:id="rId8" w:history="1">
        <w:r w:rsidR="00726200" w:rsidRPr="007D49CD">
          <w:rPr>
            <w:rStyle w:val="Hipercze"/>
            <w:rFonts w:ascii="Times New Roman" w:hAnsi="Times New Roman"/>
          </w:rPr>
          <w:t>www.pgm.zyrardow.pl</w:t>
        </w:r>
      </w:hyperlink>
      <w:r w:rsidR="00726200" w:rsidRPr="007D49CD">
        <w:rPr>
          <w:rFonts w:ascii="Times New Roman" w:hAnsi="Times New Roman"/>
        </w:rPr>
        <w:t>)</w:t>
      </w:r>
    </w:p>
    <w:p w14:paraId="75E7D7CF" w14:textId="77777777" w:rsidR="00A55BC8" w:rsidRPr="00726200" w:rsidRDefault="00A55BC8" w:rsidP="007D49CD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68B6CBC" w14:textId="61BA8A81" w:rsidR="00F54C81" w:rsidRDefault="000F1B89" w:rsidP="007D49CD">
      <w:pPr>
        <w:spacing w:line="276" w:lineRule="auto"/>
        <w:jc w:val="both"/>
        <w:rPr>
          <w:sz w:val="22"/>
          <w:szCs w:val="22"/>
        </w:rPr>
      </w:pPr>
      <w:r w:rsidRPr="00B86722">
        <w:rPr>
          <w:sz w:val="22"/>
          <w:szCs w:val="22"/>
        </w:rPr>
        <w:t xml:space="preserve">Pisemne oferty w zamkniętych kopertach należy składać w sekretariacie (pokój numer 7) Przedsiębiorstwa Gospodarki Mieszkaniowej Żyrardów Sp. z o.o., ul. Armii Krajowej 5, w terminie do dnia </w:t>
      </w:r>
      <w:r w:rsidR="00ED2B1F">
        <w:rPr>
          <w:b/>
          <w:bCs/>
          <w:sz w:val="22"/>
          <w:szCs w:val="22"/>
        </w:rPr>
        <w:t>30</w:t>
      </w:r>
      <w:r w:rsidR="00201F06">
        <w:rPr>
          <w:b/>
          <w:bCs/>
          <w:sz w:val="22"/>
          <w:szCs w:val="22"/>
        </w:rPr>
        <w:t>.</w:t>
      </w:r>
      <w:r w:rsidR="00DD40D3">
        <w:rPr>
          <w:b/>
          <w:bCs/>
          <w:sz w:val="22"/>
          <w:szCs w:val="22"/>
        </w:rPr>
        <w:t>1</w:t>
      </w:r>
      <w:r w:rsidR="00ED2B1F">
        <w:rPr>
          <w:b/>
          <w:bCs/>
          <w:sz w:val="22"/>
          <w:szCs w:val="22"/>
        </w:rPr>
        <w:t>1</w:t>
      </w:r>
      <w:r w:rsidR="00201F06">
        <w:rPr>
          <w:b/>
          <w:bCs/>
          <w:sz w:val="22"/>
          <w:szCs w:val="22"/>
        </w:rPr>
        <w:t>.2023r.</w:t>
      </w:r>
      <w:r w:rsidRPr="00B86722">
        <w:rPr>
          <w:b/>
          <w:sz w:val="22"/>
          <w:szCs w:val="22"/>
        </w:rPr>
        <w:t xml:space="preserve"> do godziny </w:t>
      </w:r>
      <w:r w:rsidR="002706AA">
        <w:rPr>
          <w:b/>
          <w:sz w:val="22"/>
          <w:szCs w:val="22"/>
        </w:rPr>
        <w:t>1</w:t>
      </w:r>
      <w:r w:rsidR="00DD40D3">
        <w:rPr>
          <w:b/>
          <w:sz w:val="22"/>
          <w:szCs w:val="22"/>
        </w:rPr>
        <w:t>0</w:t>
      </w:r>
      <w:r w:rsidR="00201F06">
        <w:rPr>
          <w:b/>
          <w:sz w:val="22"/>
          <w:szCs w:val="22"/>
        </w:rPr>
        <w:t>:00.</w:t>
      </w:r>
    </w:p>
    <w:p w14:paraId="669CAD06" w14:textId="4B996383" w:rsidR="000F1B89" w:rsidRDefault="000F1B89" w:rsidP="007D49CD">
      <w:pPr>
        <w:spacing w:line="276" w:lineRule="auto"/>
        <w:jc w:val="both"/>
        <w:rPr>
          <w:sz w:val="22"/>
          <w:szCs w:val="22"/>
        </w:rPr>
      </w:pPr>
      <w:r w:rsidRPr="00B86722">
        <w:rPr>
          <w:sz w:val="22"/>
          <w:szCs w:val="22"/>
        </w:rPr>
        <w:t xml:space="preserve">z dopiskiem: </w:t>
      </w:r>
    </w:p>
    <w:p w14:paraId="78469C31" w14:textId="77777777" w:rsidR="00037287" w:rsidRPr="00B86722" w:rsidRDefault="00037287" w:rsidP="007D49CD">
      <w:pPr>
        <w:spacing w:line="276" w:lineRule="auto"/>
        <w:jc w:val="both"/>
        <w:rPr>
          <w:sz w:val="22"/>
          <w:szCs w:val="22"/>
        </w:rPr>
      </w:pPr>
    </w:p>
    <w:p w14:paraId="23A6A456" w14:textId="77777777" w:rsidR="000F1B89" w:rsidRPr="00B86722" w:rsidRDefault="000F1B89" w:rsidP="007D49CD">
      <w:pPr>
        <w:spacing w:line="276" w:lineRule="auto"/>
        <w:jc w:val="center"/>
        <w:rPr>
          <w:sz w:val="22"/>
          <w:szCs w:val="22"/>
        </w:rPr>
      </w:pPr>
      <w:r w:rsidRPr="00B86722">
        <w:rPr>
          <w:sz w:val="22"/>
          <w:szCs w:val="22"/>
        </w:rPr>
        <w:t xml:space="preserve">„Oferta najmu lokalu użytkowego przy ul. ……………….. </w:t>
      </w:r>
    </w:p>
    <w:p w14:paraId="4AFB32F6" w14:textId="00CFD517" w:rsidR="000F1B89" w:rsidRPr="00B86722" w:rsidRDefault="000F1B89" w:rsidP="007D49CD">
      <w:pPr>
        <w:spacing w:line="276" w:lineRule="auto"/>
        <w:jc w:val="center"/>
        <w:rPr>
          <w:sz w:val="22"/>
          <w:szCs w:val="22"/>
          <w:u w:val="single"/>
        </w:rPr>
      </w:pPr>
      <w:r w:rsidRPr="00B86722">
        <w:rPr>
          <w:sz w:val="22"/>
          <w:szCs w:val="22"/>
        </w:rPr>
        <w:t xml:space="preserve"> – nie otwierać przed dniem </w:t>
      </w:r>
      <w:r w:rsidR="00ED2B1F">
        <w:rPr>
          <w:b/>
          <w:bCs/>
          <w:sz w:val="22"/>
          <w:szCs w:val="22"/>
        </w:rPr>
        <w:t>30</w:t>
      </w:r>
      <w:r w:rsidR="00201F06">
        <w:rPr>
          <w:b/>
          <w:bCs/>
          <w:sz w:val="22"/>
          <w:szCs w:val="22"/>
        </w:rPr>
        <w:t>.</w:t>
      </w:r>
      <w:r w:rsidR="00DD40D3">
        <w:rPr>
          <w:b/>
          <w:bCs/>
          <w:sz w:val="22"/>
          <w:szCs w:val="22"/>
        </w:rPr>
        <w:t>1</w:t>
      </w:r>
      <w:r w:rsidR="00ED2B1F">
        <w:rPr>
          <w:b/>
          <w:bCs/>
          <w:sz w:val="22"/>
          <w:szCs w:val="22"/>
        </w:rPr>
        <w:t>1</w:t>
      </w:r>
      <w:r w:rsidR="00201F06">
        <w:rPr>
          <w:b/>
          <w:bCs/>
          <w:sz w:val="22"/>
          <w:szCs w:val="22"/>
        </w:rPr>
        <w:t>.2023r.</w:t>
      </w:r>
      <w:r w:rsidRPr="00B86722">
        <w:rPr>
          <w:b/>
          <w:bCs/>
          <w:sz w:val="22"/>
          <w:szCs w:val="22"/>
        </w:rPr>
        <w:t xml:space="preserve">, </w:t>
      </w:r>
      <w:r w:rsidR="00B86722" w:rsidRPr="00B86722">
        <w:rPr>
          <w:b/>
          <w:bCs/>
          <w:sz w:val="22"/>
          <w:szCs w:val="22"/>
        </w:rPr>
        <w:t xml:space="preserve">do </w:t>
      </w:r>
      <w:r w:rsidRPr="00B86722">
        <w:rPr>
          <w:b/>
          <w:bCs/>
          <w:sz w:val="22"/>
          <w:szCs w:val="22"/>
        </w:rPr>
        <w:t xml:space="preserve">godz. </w:t>
      </w:r>
      <w:r w:rsidR="00201F06">
        <w:rPr>
          <w:b/>
          <w:bCs/>
          <w:sz w:val="22"/>
          <w:szCs w:val="22"/>
        </w:rPr>
        <w:t>1</w:t>
      </w:r>
      <w:r w:rsidR="00DD40D3">
        <w:rPr>
          <w:b/>
          <w:bCs/>
          <w:sz w:val="22"/>
          <w:szCs w:val="22"/>
        </w:rPr>
        <w:t>0</w:t>
      </w:r>
      <w:r w:rsidR="00201F06">
        <w:rPr>
          <w:b/>
          <w:bCs/>
          <w:sz w:val="22"/>
          <w:szCs w:val="22"/>
        </w:rPr>
        <w:t>:1</w:t>
      </w:r>
      <w:r w:rsidR="00DD40D3">
        <w:rPr>
          <w:b/>
          <w:bCs/>
          <w:sz w:val="22"/>
          <w:szCs w:val="22"/>
        </w:rPr>
        <w:t>5</w:t>
      </w:r>
      <w:r w:rsidRPr="00B86722">
        <w:rPr>
          <w:b/>
          <w:bCs/>
          <w:sz w:val="22"/>
          <w:szCs w:val="22"/>
        </w:rPr>
        <w:t>”</w:t>
      </w:r>
    </w:p>
    <w:p w14:paraId="21DED84B" w14:textId="77777777" w:rsidR="000F1B89" w:rsidRPr="00B86722" w:rsidRDefault="000F1B89" w:rsidP="007D49CD">
      <w:pPr>
        <w:spacing w:line="276" w:lineRule="auto"/>
        <w:jc w:val="both"/>
        <w:rPr>
          <w:b/>
          <w:bCs/>
          <w:sz w:val="22"/>
          <w:szCs w:val="22"/>
        </w:rPr>
      </w:pPr>
    </w:p>
    <w:p w14:paraId="7D1C6F50" w14:textId="77777777" w:rsidR="000F1B89" w:rsidRPr="00B86722" w:rsidRDefault="000F1B89" w:rsidP="007D49CD">
      <w:pPr>
        <w:spacing w:line="276" w:lineRule="auto"/>
        <w:jc w:val="both"/>
        <w:rPr>
          <w:sz w:val="22"/>
          <w:szCs w:val="22"/>
        </w:rPr>
      </w:pPr>
      <w:r w:rsidRPr="00B86722">
        <w:rPr>
          <w:sz w:val="22"/>
          <w:szCs w:val="22"/>
        </w:rPr>
        <w:t>Dopuszcza się wrzucenie oferty do skrzynki nadawczej, znajdującej się na drzwiach Spółki, pod warunkiem prawidłowego opisania oferty (zgodnie ze wzorem powyżej) oraz złożenia oferty na najem lokalu użytkowego w terminie określonym w ogłoszeniu.</w:t>
      </w:r>
    </w:p>
    <w:p w14:paraId="46E74780" w14:textId="77777777" w:rsidR="000F1B89" w:rsidRPr="00B86722" w:rsidRDefault="000F1B89" w:rsidP="007D49CD">
      <w:pPr>
        <w:spacing w:line="276" w:lineRule="auto"/>
        <w:jc w:val="both"/>
        <w:rPr>
          <w:sz w:val="22"/>
          <w:szCs w:val="22"/>
        </w:rPr>
      </w:pPr>
      <w:r w:rsidRPr="00B86722">
        <w:rPr>
          <w:sz w:val="22"/>
          <w:szCs w:val="22"/>
        </w:rPr>
        <w:t>Fakt złożenia oferty w terminie określonym w ogłoszeniu, zostanie potwierdzony przez powołaną Komisję.</w:t>
      </w:r>
    </w:p>
    <w:p w14:paraId="184820CD" w14:textId="77777777" w:rsidR="000F1B89" w:rsidRPr="00B86722" w:rsidRDefault="000F1B89" w:rsidP="007D49CD">
      <w:pPr>
        <w:spacing w:line="276" w:lineRule="auto"/>
        <w:rPr>
          <w:sz w:val="22"/>
          <w:szCs w:val="22"/>
        </w:rPr>
      </w:pPr>
    </w:p>
    <w:p w14:paraId="221F18FD" w14:textId="5A8591ED" w:rsidR="000F1B89" w:rsidRPr="00A82FA1" w:rsidRDefault="000F1B89" w:rsidP="007D49CD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A82FA1">
        <w:rPr>
          <w:b/>
          <w:bCs/>
          <w:sz w:val="22"/>
          <w:szCs w:val="22"/>
          <w:u w:val="single"/>
        </w:rPr>
        <w:t>Oferty</w:t>
      </w:r>
      <w:r w:rsidR="00A82FA1" w:rsidRPr="00A82FA1">
        <w:rPr>
          <w:b/>
          <w:bCs/>
          <w:sz w:val="22"/>
          <w:szCs w:val="22"/>
          <w:u w:val="single"/>
        </w:rPr>
        <w:t xml:space="preserve"> nie podpisane, </w:t>
      </w:r>
      <w:r w:rsidRPr="00A82FA1">
        <w:rPr>
          <w:b/>
          <w:bCs/>
          <w:sz w:val="22"/>
          <w:szCs w:val="22"/>
          <w:u w:val="single"/>
        </w:rPr>
        <w:t xml:space="preserve"> nieopisane prawidłowo oraz złożone po terminie składania ofert zostaną odrzucone.</w:t>
      </w:r>
    </w:p>
    <w:p w14:paraId="5760305F" w14:textId="596AB794" w:rsidR="00726200" w:rsidRPr="00201F06" w:rsidRDefault="000F1B89" w:rsidP="00201F06">
      <w:pPr>
        <w:spacing w:line="276" w:lineRule="auto"/>
        <w:jc w:val="both"/>
        <w:rPr>
          <w:sz w:val="22"/>
          <w:szCs w:val="22"/>
        </w:rPr>
      </w:pPr>
      <w:r w:rsidRPr="00B86722">
        <w:rPr>
          <w:sz w:val="22"/>
          <w:szCs w:val="22"/>
        </w:rPr>
        <w:lastRenderedPageBreak/>
        <w:br/>
      </w:r>
      <w:r w:rsidRPr="00DD3C09">
        <w:rPr>
          <w:b/>
          <w:bCs/>
          <w:sz w:val="22"/>
          <w:szCs w:val="22"/>
        </w:rPr>
        <w:t>Otwarcie ofert nastąpi w dniu</w:t>
      </w:r>
      <w:r w:rsidRPr="00B86722">
        <w:rPr>
          <w:sz w:val="22"/>
          <w:szCs w:val="22"/>
        </w:rPr>
        <w:t xml:space="preserve"> </w:t>
      </w:r>
      <w:r w:rsidR="00ED2B1F">
        <w:rPr>
          <w:b/>
          <w:bCs/>
          <w:sz w:val="22"/>
          <w:szCs w:val="22"/>
        </w:rPr>
        <w:t>30</w:t>
      </w:r>
      <w:r w:rsidR="00201F06">
        <w:rPr>
          <w:b/>
          <w:bCs/>
          <w:sz w:val="22"/>
          <w:szCs w:val="22"/>
        </w:rPr>
        <w:t>.</w:t>
      </w:r>
      <w:r w:rsidR="00DD40D3">
        <w:rPr>
          <w:b/>
          <w:bCs/>
          <w:sz w:val="22"/>
          <w:szCs w:val="22"/>
        </w:rPr>
        <w:t>1</w:t>
      </w:r>
      <w:r w:rsidR="00ED2B1F">
        <w:rPr>
          <w:b/>
          <w:bCs/>
          <w:sz w:val="22"/>
          <w:szCs w:val="22"/>
        </w:rPr>
        <w:t>1</w:t>
      </w:r>
      <w:r w:rsidR="00201F06">
        <w:rPr>
          <w:b/>
          <w:bCs/>
          <w:sz w:val="22"/>
          <w:szCs w:val="22"/>
        </w:rPr>
        <w:t>.2023r.</w:t>
      </w:r>
      <w:r w:rsidRPr="00B86722">
        <w:rPr>
          <w:sz w:val="22"/>
          <w:szCs w:val="22"/>
        </w:rPr>
        <w:t xml:space="preserve"> o godz. </w:t>
      </w:r>
      <w:r w:rsidR="00201F06">
        <w:rPr>
          <w:b/>
          <w:bCs/>
          <w:sz w:val="22"/>
          <w:szCs w:val="22"/>
        </w:rPr>
        <w:t>1</w:t>
      </w:r>
      <w:r w:rsidR="00DD40D3">
        <w:rPr>
          <w:b/>
          <w:bCs/>
          <w:sz w:val="22"/>
          <w:szCs w:val="22"/>
        </w:rPr>
        <w:t>0</w:t>
      </w:r>
      <w:r w:rsidR="00201F06">
        <w:rPr>
          <w:b/>
          <w:bCs/>
          <w:sz w:val="22"/>
          <w:szCs w:val="22"/>
        </w:rPr>
        <w:t>:15</w:t>
      </w:r>
      <w:r w:rsidRPr="00B86722">
        <w:rPr>
          <w:b/>
          <w:bCs/>
          <w:sz w:val="22"/>
          <w:szCs w:val="22"/>
        </w:rPr>
        <w:t xml:space="preserve"> </w:t>
      </w:r>
      <w:r w:rsidRPr="00B86722">
        <w:rPr>
          <w:sz w:val="22"/>
          <w:szCs w:val="22"/>
        </w:rPr>
        <w:t>– w siedzibie PGM Żyrardów Sp.</w:t>
      </w:r>
      <w:r w:rsidR="00A9423D">
        <w:rPr>
          <w:sz w:val="22"/>
          <w:szCs w:val="22"/>
        </w:rPr>
        <w:t> </w:t>
      </w:r>
      <w:r w:rsidRPr="00B86722">
        <w:rPr>
          <w:sz w:val="22"/>
          <w:szCs w:val="22"/>
        </w:rPr>
        <w:t>z</w:t>
      </w:r>
      <w:r w:rsidR="00576D37">
        <w:rPr>
          <w:sz w:val="22"/>
          <w:szCs w:val="22"/>
        </w:rPr>
        <w:t> </w:t>
      </w:r>
      <w:r w:rsidRPr="00B86722">
        <w:rPr>
          <w:sz w:val="22"/>
          <w:szCs w:val="22"/>
        </w:rPr>
        <w:t>o.o. przy ulicy Armii Krajowej 5</w:t>
      </w:r>
      <w:r w:rsidR="00B86722">
        <w:rPr>
          <w:sz w:val="22"/>
          <w:szCs w:val="22"/>
        </w:rPr>
        <w:t xml:space="preserve"> w Żyrardowie</w:t>
      </w:r>
      <w:r w:rsidRPr="00B86722">
        <w:rPr>
          <w:sz w:val="22"/>
          <w:szCs w:val="22"/>
        </w:rPr>
        <w:t>.</w:t>
      </w:r>
    </w:p>
    <w:p w14:paraId="202C7FD6" w14:textId="412ACB8A" w:rsidR="00A55BC8" w:rsidRPr="00B86722" w:rsidRDefault="00A55BC8" w:rsidP="007D49CD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B86722">
        <w:rPr>
          <w:rFonts w:ascii="Times New Roman" w:hAnsi="Times New Roman"/>
        </w:rPr>
        <w:t>Bliższych informacji udz</w:t>
      </w:r>
      <w:r w:rsidR="0053384B" w:rsidRPr="00B86722">
        <w:rPr>
          <w:rFonts w:ascii="Times New Roman" w:hAnsi="Times New Roman"/>
        </w:rPr>
        <w:t>iela</w:t>
      </w:r>
      <w:r w:rsidR="004B7BBD" w:rsidRPr="00B86722">
        <w:rPr>
          <w:rFonts w:ascii="Times New Roman" w:hAnsi="Times New Roman"/>
        </w:rPr>
        <w:t xml:space="preserve"> Dz</w:t>
      </w:r>
      <w:r w:rsidR="009F16EC" w:rsidRPr="00B86722">
        <w:rPr>
          <w:rFonts w:ascii="Times New Roman" w:hAnsi="Times New Roman"/>
        </w:rPr>
        <w:t>iał Administratorów</w:t>
      </w:r>
      <w:r w:rsidRPr="00B86722">
        <w:rPr>
          <w:rFonts w:ascii="Times New Roman" w:hAnsi="Times New Roman"/>
        </w:rPr>
        <w:t xml:space="preserve"> PGM Żyrardów Sp. z o.o. ul.</w:t>
      </w:r>
      <w:r w:rsidR="00232E25" w:rsidRPr="00B86722">
        <w:rPr>
          <w:rFonts w:ascii="Times New Roman" w:hAnsi="Times New Roman"/>
        </w:rPr>
        <w:t xml:space="preserve"> Arm</w:t>
      </w:r>
      <w:r w:rsidR="007D754A" w:rsidRPr="00B86722">
        <w:rPr>
          <w:rFonts w:ascii="Times New Roman" w:hAnsi="Times New Roman"/>
        </w:rPr>
        <w:t>ii Krajowej 5 tel.</w:t>
      </w:r>
      <w:r w:rsidR="00DD3C09">
        <w:rPr>
          <w:rFonts w:ascii="Times New Roman" w:hAnsi="Times New Roman"/>
        </w:rPr>
        <w:t> </w:t>
      </w:r>
      <w:r w:rsidR="007D754A" w:rsidRPr="00B86722">
        <w:rPr>
          <w:rFonts w:ascii="Times New Roman" w:hAnsi="Times New Roman"/>
        </w:rPr>
        <w:t>46 858-10-11, 46 858-10-03</w:t>
      </w:r>
      <w:r w:rsidR="00232E25" w:rsidRPr="00B86722">
        <w:rPr>
          <w:rFonts w:ascii="Times New Roman" w:hAnsi="Times New Roman"/>
        </w:rPr>
        <w:t xml:space="preserve"> </w:t>
      </w:r>
    </w:p>
    <w:p w14:paraId="6630E79E" w14:textId="7FC8B506" w:rsidR="00DC22A4" w:rsidRPr="00B86722" w:rsidRDefault="00DC22A4" w:rsidP="007D49CD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D327F0C" w14:textId="2DA1144A" w:rsidR="00A55BC8" w:rsidRPr="00B86722" w:rsidRDefault="00DC22A4" w:rsidP="007D49CD">
      <w:pPr>
        <w:pStyle w:val="Bezodstpw"/>
        <w:spacing w:line="276" w:lineRule="auto"/>
        <w:jc w:val="both"/>
        <w:rPr>
          <w:rFonts w:ascii="Times New Roman" w:hAnsi="Times New Roman"/>
          <w:b/>
          <w:u w:val="single"/>
        </w:rPr>
      </w:pPr>
      <w:r w:rsidRPr="00B86722">
        <w:rPr>
          <w:rFonts w:ascii="Times New Roman" w:hAnsi="Times New Roman"/>
          <w:b/>
          <w:u w:val="single"/>
        </w:rPr>
        <w:t xml:space="preserve">Zastrzega się </w:t>
      </w:r>
      <w:r w:rsidR="00A55BC8" w:rsidRPr="00B86722">
        <w:rPr>
          <w:rFonts w:ascii="Times New Roman" w:hAnsi="Times New Roman"/>
          <w:b/>
          <w:u w:val="single"/>
        </w:rPr>
        <w:t>wycofanie lokalu z przetargu oraz unieważnienie przetargu bez podania przyczyn</w:t>
      </w:r>
      <w:r w:rsidR="00FF29B1" w:rsidRPr="00B86722">
        <w:rPr>
          <w:rFonts w:ascii="Times New Roman" w:hAnsi="Times New Roman"/>
          <w:b/>
          <w:u w:val="single"/>
        </w:rPr>
        <w:t>y</w:t>
      </w:r>
    </w:p>
    <w:p w14:paraId="1540E9B8" w14:textId="77777777" w:rsidR="00A55BC8" w:rsidRPr="00B86722" w:rsidRDefault="00A55BC8" w:rsidP="007D49CD">
      <w:pPr>
        <w:spacing w:line="276" w:lineRule="auto"/>
        <w:jc w:val="both"/>
        <w:rPr>
          <w:b/>
          <w:sz w:val="22"/>
          <w:szCs w:val="22"/>
          <w:u w:val="single"/>
        </w:rPr>
      </w:pPr>
    </w:p>
    <w:sectPr w:rsidR="00A55BC8" w:rsidRPr="00B86722" w:rsidSect="0093158B">
      <w:footerReference w:type="even" r:id="rId9"/>
      <w:footerReference w:type="defaul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885B" w14:textId="77777777" w:rsidR="00823074" w:rsidRDefault="00823074">
      <w:r>
        <w:separator/>
      </w:r>
    </w:p>
  </w:endnote>
  <w:endnote w:type="continuationSeparator" w:id="0">
    <w:p w14:paraId="4E84216C" w14:textId="77777777" w:rsidR="00823074" w:rsidRDefault="0082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6B39" w14:textId="77777777" w:rsidR="002C1E2F" w:rsidRDefault="00571945" w:rsidP="003E41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1E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9D3EF9" w14:textId="77777777" w:rsidR="002C1E2F" w:rsidRDefault="002C1E2F" w:rsidP="002C1E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B68B" w14:textId="77777777" w:rsidR="002C1E2F" w:rsidRDefault="00571945" w:rsidP="003E41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1E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38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3CB0D6" w14:textId="77777777" w:rsidR="002C1E2F" w:rsidRDefault="002C1E2F" w:rsidP="002C1E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C897" w14:textId="77777777" w:rsidR="00823074" w:rsidRDefault="00823074">
      <w:r>
        <w:separator/>
      </w:r>
    </w:p>
  </w:footnote>
  <w:footnote w:type="continuationSeparator" w:id="0">
    <w:p w14:paraId="4340B606" w14:textId="77777777" w:rsidR="00823074" w:rsidRDefault="0082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301"/>
    <w:multiLevelType w:val="hybridMultilevel"/>
    <w:tmpl w:val="80581822"/>
    <w:lvl w:ilvl="0" w:tplc="2F2CF486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7EFB"/>
    <w:multiLevelType w:val="hybridMultilevel"/>
    <w:tmpl w:val="761A2F60"/>
    <w:lvl w:ilvl="0" w:tplc="2F2CF486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27B6"/>
    <w:multiLevelType w:val="hybridMultilevel"/>
    <w:tmpl w:val="35708874"/>
    <w:lvl w:ilvl="0" w:tplc="6D9ED6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14734">
    <w:abstractNumId w:val="1"/>
  </w:num>
  <w:num w:numId="2" w16cid:durableId="281156583">
    <w:abstractNumId w:val="0"/>
  </w:num>
  <w:num w:numId="3" w16cid:durableId="160099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75"/>
    <w:rsid w:val="000008EF"/>
    <w:rsid w:val="00000D92"/>
    <w:rsid w:val="000146FB"/>
    <w:rsid w:val="00037287"/>
    <w:rsid w:val="00066802"/>
    <w:rsid w:val="00075367"/>
    <w:rsid w:val="00081C0A"/>
    <w:rsid w:val="000824F5"/>
    <w:rsid w:val="00085D8A"/>
    <w:rsid w:val="000A094F"/>
    <w:rsid w:val="000A4C6A"/>
    <w:rsid w:val="000A5C3C"/>
    <w:rsid w:val="000B490B"/>
    <w:rsid w:val="000B7B25"/>
    <w:rsid w:val="000E3FA8"/>
    <w:rsid w:val="000E6CBA"/>
    <w:rsid w:val="000F1B89"/>
    <w:rsid w:val="000F34E9"/>
    <w:rsid w:val="000F718D"/>
    <w:rsid w:val="00106DA3"/>
    <w:rsid w:val="00111C1C"/>
    <w:rsid w:val="00125C0F"/>
    <w:rsid w:val="001354E0"/>
    <w:rsid w:val="00143DB4"/>
    <w:rsid w:val="00153007"/>
    <w:rsid w:val="001556D9"/>
    <w:rsid w:val="00157A02"/>
    <w:rsid w:val="00162B97"/>
    <w:rsid w:val="0018056A"/>
    <w:rsid w:val="00185223"/>
    <w:rsid w:val="00190669"/>
    <w:rsid w:val="001955E6"/>
    <w:rsid w:val="0019592E"/>
    <w:rsid w:val="001A2F6B"/>
    <w:rsid w:val="001A3B15"/>
    <w:rsid w:val="001B4291"/>
    <w:rsid w:val="001C1F4A"/>
    <w:rsid w:val="001D6EAE"/>
    <w:rsid w:val="001E6166"/>
    <w:rsid w:val="001E78E5"/>
    <w:rsid w:val="001F0F24"/>
    <w:rsid w:val="001F11E1"/>
    <w:rsid w:val="00200EE6"/>
    <w:rsid w:val="00201F06"/>
    <w:rsid w:val="00203C74"/>
    <w:rsid w:val="002050EA"/>
    <w:rsid w:val="00207B37"/>
    <w:rsid w:val="002121A7"/>
    <w:rsid w:val="00212BB0"/>
    <w:rsid w:val="00221146"/>
    <w:rsid w:val="00221A4F"/>
    <w:rsid w:val="00231D14"/>
    <w:rsid w:val="00232E25"/>
    <w:rsid w:val="0024216D"/>
    <w:rsid w:val="00242AB0"/>
    <w:rsid w:val="00247458"/>
    <w:rsid w:val="002556FF"/>
    <w:rsid w:val="0026117A"/>
    <w:rsid w:val="002706AA"/>
    <w:rsid w:val="002710EE"/>
    <w:rsid w:val="00280BBE"/>
    <w:rsid w:val="00285E2B"/>
    <w:rsid w:val="002911C6"/>
    <w:rsid w:val="00296AE1"/>
    <w:rsid w:val="002A0C0B"/>
    <w:rsid w:val="002A3550"/>
    <w:rsid w:val="002A6E59"/>
    <w:rsid w:val="002A7944"/>
    <w:rsid w:val="002B75F3"/>
    <w:rsid w:val="002C1E2F"/>
    <w:rsid w:val="002C2469"/>
    <w:rsid w:val="002C342C"/>
    <w:rsid w:val="002D2654"/>
    <w:rsid w:val="002D2C11"/>
    <w:rsid w:val="002E1A44"/>
    <w:rsid w:val="002E3364"/>
    <w:rsid w:val="002E36E5"/>
    <w:rsid w:val="002F0F2E"/>
    <w:rsid w:val="00300B8E"/>
    <w:rsid w:val="00307B5B"/>
    <w:rsid w:val="003118BF"/>
    <w:rsid w:val="00316C2E"/>
    <w:rsid w:val="0032133D"/>
    <w:rsid w:val="00336D31"/>
    <w:rsid w:val="00345160"/>
    <w:rsid w:val="0034557E"/>
    <w:rsid w:val="00356224"/>
    <w:rsid w:val="00364551"/>
    <w:rsid w:val="00367559"/>
    <w:rsid w:val="00367D99"/>
    <w:rsid w:val="00371498"/>
    <w:rsid w:val="00372578"/>
    <w:rsid w:val="00373CBD"/>
    <w:rsid w:val="003929C4"/>
    <w:rsid w:val="00392E18"/>
    <w:rsid w:val="00394EB7"/>
    <w:rsid w:val="00395705"/>
    <w:rsid w:val="003B1849"/>
    <w:rsid w:val="003B53B5"/>
    <w:rsid w:val="003C0A2E"/>
    <w:rsid w:val="003D4DD6"/>
    <w:rsid w:val="003D569B"/>
    <w:rsid w:val="003E0FE6"/>
    <w:rsid w:val="003E17B5"/>
    <w:rsid w:val="003E41CC"/>
    <w:rsid w:val="003F16DC"/>
    <w:rsid w:val="003F25BD"/>
    <w:rsid w:val="00401F17"/>
    <w:rsid w:val="00414A30"/>
    <w:rsid w:val="00415BB7"/>
    <w:rsid w:val="004219CE"/>
    <w:rsid w:val="004300C2"/>
    <w:rsid w:val="004365A8"/>
    <w:rsid w:val="0044176E"/>
    <w:rsid w:val="00441DC5"/>
    <w:rsid w:val="00443F44"/>
    <w:rsid w:val="0045728A"/>
    <w:rsid w:val="00457857"/>
    <w:rsid w:val="00457C68"/>
    <w:rsid w:val="00461FF7"/>
    <w:rsid w:val="004620F6"/>
    <w:rsid w:val="004675B4"/>
    <w:rsid w:val="004766BD"/>
    <w:rsid w:val="00476914"/>
    <w:rsid w:val="0049024C"/>
    <w:rsid w:val="00494147"/>
    <w:rsid w:val="0049792F"/>
    <w:rsid w:val="004A68F4"/>
    <w:rsid w:val="004B5E39"/>
    <w:rsid w:val="004B7BBD"/>
    <w:rsid w:val="004C2391"/>
    <w:rsid w:val="004C5E8B"/>
    <w:rsid w:val="004E61A5"/>
    <w:rsid w:val="004E663F"/>
    <w:rsid w:val="004E6995"/>
    <w:rsid w:val="004F080D"/>
    <w:rsid w:val="004F1D60"/>
    <w:rsid w:val="004F4F45"/>
    <w:rsid w:val="004F5560"/>
    <w:rsid w:val="00501B06"/>
    <w:rsid w:val="00505155"/>
    <w:rsid w:val="005107A8"/>
    <w:rsid w:val="00512F61"/>
    <w:rsid w:val="005145AF"/>
    <w:rsid w:val="00515752"/>
    <w:rsid w:val="0051694E"/>
    <w:rsid w:val="00517287"/>
    <w:rsid w:val="0053384B"/>
    <w:rsid w:val="00542838"/>
    <w:rsid w:val="005437EC"/>
    <w:rsid w:val="005572FA"/>
    <w:rsid w:val="005608F4"/>
    <w:rsid w:val="005652E8"/>
    <w:rsid w:val="00566D78"/>
    <w:rsid w:val="00567745"/>
    <w:rsid w:val="00571945"/>
    <w:rsid w:val="00571A9D"/>
    <w:rsid w:val="005724CC"/>
    <w:rsid w:val="00576D37"/>
    <w:rsid w:val="005918A0"/>
    <w:rsid w:val="00594272"/>
    <w:rsid w:val="005A6214"/>
    <w:rsid w:val="005A76B7"/>
    <w:rsid w:val="005B2AFC"/>
    <w:rsid w:val="005B4261"/>
    <w:rsid w:val="005B7D88"/>
    <w:rsid w:val="005E072A"/>
    <w:rsid w:val="005E2A19"/>
    <w:rsid w:val="005E35F6"/>
    <w:rsid w:val="005F07D9"/>
    <w:rsid w:val="005F74A0"/>
    <w:rsid w:val="00600848"/>
    <w:rsid w:val="00612177"/>
    <w:rsid w:val="00624789"/>
    <w:rsid w:val="006420B0"/>
    <w:rsid w:val="0064593B"/>
    <w:rsid w:val="00646F5E"/>
    <w:rsid w:val="0065752F"/>
    <w:rsid w:val="00677F17"/>
    <w:rsid w:val="00685314"/>
    <w:rsid w:val="006A0147"/>
    <w:rsid w:val="006A70A3"/>
    <w:rsid w:val="006B0515"/>
    <w:rsid w:val="006B3736"/>
    <w:rsid w:val="006B4ECB"/>
    <w:rsid w:val="006B6A55"/>
    <w:rsid w:val="006C2E81"/>
    <w:rsid w:val="006C3ED8"/>
    <w:rsid w:val="006C4D14"/>
    <w:rsid w:val="006F2251"/>
    <w:rsid w:val="007015FA"/>
    <w:rsid w:val="00702708"/>
    <w:rsid w:val="00703CA7"/>
    <w:rsid w:val="00716DF6"/>
    <w:rsid w:val="007229EE"/>
    <w:rsid w:val="00725CD3"/>
    <w:rsid w:val="00726200"/>
    <w:rsid w:val="0073405E"/>
    <w:rsid w:val="007370EC"/>
    <w:rsid w:val="00755BD8"/>
    <w:rsid w:val="007563AD"/>
    <w:rsid w:val="00760CB3"/>
    <w:rsid w:val="007679ED"/>
    <w:rsid w:val="00775584"/>
    <w:rsid w:val="0077752D"/>
    <w:rsid w:val="00777720"/>
    <w:rsid w:val="007809EC"/>
    <w:rsid w:val="0079332B"/>
    <w:rsid w:val="007A335E"/>
    <w:rsid w:val="007A62D8"/>
    <w:rsid w:val="007B3803"/>
    <w:rsid w:val="007C335B"/>
    <w:rsid w:val="007D49CD"/>
    <w:rsid w:val="007D754A"/>
    <w:rsid w:val="007E3F99"/>
    <w:rsid w:val="007E6A14"/>
    <w:rsid w:val="007F30FB"/>
    <w:rsid w:val="007F7514"/>
    <w:rsid w:val="00823074"/>
    <w:rsid w:val="008343EC"/>
    <w:rsid w:val="00841BA5"/>
    <w:rsid w:val="008450AA"/>
    <w:rsid w:val="008508AD"/>
    <w:rsid w:val="00856F1F"/>
    <w:rsid w:val="00864D73"/>
    <w:rsid w:val="00871292"/>
    <w:rsid w:val="008726C2"/>
    <w:rsid w:val="00872E74"/>
    <w:rsid w:val="00897B5C"/>
    <w:rsid w:val="008B1880"/>
    <w:rsid w:val="008C0C79"/>
    <w:rsid w:val="008C2E12"/>
    <w:rsid w:val="008C6378"/>
    <w:rsid w:val="008D2EBC"/>
    <w:rsid w:val="008D4B73"/>
    <w:rsid w:val="008D7350"/>
    <w:rsid w:val="008E40AD"/>
    <w:rsid w:val="008E638A"/>
    <w:rsid w:val="008E6F16"/>
    <w:rsid w:val="008E775C"/>
    <w:rsid w:val="008F0AFE"/>
    <w:rsid w:val="008F2F54"/>
    <w:rsid w:val="00910822"/>
    <w:rsid w:val="00912B39"/>
    <w:rsid w:val="00920A82"/>
    <w:rsid w:val="00924321"/>
    <w:rsid w:val="00930E26"/>
    <w:rsid w:val="0093158B"/>
    <w:rsid w:val="00936C9B"/>
    <w:rsid w:val="00942FF2"/>
    <w:rsid w:val="0095552E"/>
    <w:rsid w:val="0095720C"/>
    <w:rsid w:val="00957EB9"/>
    <w:rsid w:val="009A5FF8"/>
    <w:rsid w:val="009B06AC"/>
    <w:rsid w:val="009C0ABA"/>
    <w:rsid w:val="009C1DA0"/>
    <w:rsid w:val="009D71A5"/>
    <w:rsid w:val="009E5508"/>
    <w:rsid w:val="009F16EC"/>
    <w:rsid w:val="00A022B0"/>
    <w:rsid w:val="00A04DE8"/>
    <w:rsid w:val="00A15875"/>
    <w:rsid w:val="00A26046"/>
    <w:rsid w:val="00A263CA"/>
    <w:rsid w:val="00A32876"/>
    <w:rsid w:val="00A36987"/>
    <w:rsid w:val="00A37C6A"/>
    <w:rsid w:val="00A43926"/>
    <w:rsid w:val="00A55BC8"/>
    <w:rsid w:val="00A615FF"/>
    <w:rsid w:val="00A62EE1"/>
    <w:rsid w:val="00A82FA1"/>
    <w:rsid w:val="00A8353C"/>
    <w:rsid w:val="00A91F65"/>
    <w:rsid w:val="00A92DD7"/>
    <w:rsid w:val="00A9423D"/>
    <w:rsid w:val="00A94528"/>
    <w:rsid w:val="00AA1407"/>
    <w:rsid w:val="00AA36D1"/>
    <w:rsid w:val="00AA58F8"/>
    <w:rsid w:val="00AC25FA"/>
    <w:rsid w:val="00AD3AE8"/>
    <w:rsid w:val="00AF601B"/>
    <w:rsid w:val="00B14CF7"/>
    <w:rsid w:val="00B177D8"/>
    <w:rsid w:val="00B220FA"/>
    <w:rsid w:val="00B261D5"/>
    <w:rsid w:val="00B2657D"/>
    <w:rsid w:val="00B362FA"/>
    <w:rsid w:val="00B3679D"/>
    <w:rsid w:val="00B43E35"/>
    <w:rsid w:val="00B44E3C"/>
    <w:rsid w:val="00B45B76"/>
    <w:rsid w:val="00B630D8"/>
    <w:rsid w:val="00B72633"/>
    <w:rsid w:val="00B74FF2"/>
    <w:rsid w:val="00B86722"/>
    <w:rsid w:val="00B93FAD"/>
    <w:rsid w:val="00BA0CE0"/>
    <w:rsid w:val="00BA200A"/>
    <w:rsid w:val="00BB3A42"/>
    <w:rsid w:val="00BC4A9B"/>
    <w:rsid w:val="00BC6E1C"/>
    <w:rsid w:val="00BD0921"/>
    <w:rsid w:val="00BD1352"/>
    <w:rsid w:val="00BD240E"/>
    <w:rsid w:val="00BD258C"/>
    <w:rsid w:val="00BF30F9"/>
    <w:rsid w:val="00BF43D7"/>
    <w:rsid w:val="00BF7ADD"/>
    <w:rsid w:val="00C12E8B"/>
    <w:rsid w:val="00C15464"/>
    <w:rsid w:val="00C203C6"/>
    <w:rsid w:val="00C23C66"/>
    <w:rsid w:val="00C2562E"/>
    <w:rsid w:val="00C26308"/>
    <w:rsid w:val="00C30EE3"/>
    <w:rsid w:val="00C32973"/>
    <w:rsid w:val="00C34F5A"/>
    <w:rsid w:val="00C438D1"/>
    <w:rsid w:val="00C52CF3"/>
    <w:rsid w:val="00C54679"/>
    <w:rsid w:val="00C6379E"/>
    <w:rsid w:val="00C64016"/>
    <w:rsid w:val="00C70539"/>
    <w:rsid w:val="00C76FD0"/>
    <w:rsid w:val="00C9480C"/>
    <w:rsid w:val="00C94E1E"/>
    <w:rsid w:val="00CA3B11"/>
    <w:rsid w:val="00CB0292"/>
    <w:rsid w:val="00CB3587"/>
    <w:rsid w:val="00CC29DC"/>
    <w:rsid w:val="00CC4AAD"/>
    <w:rsid w:val="00CD2515"/>
    <w:rsid w:val="00CD2E37"/>
    <w:rsid w:val="00CE563F"/>
    <w:rsid w:val="00CE690E"/>
    <w:rsid w:val="00CF27AA"/>
    <w:rsid w:val="00D04858"/>
    <w:rsid w:val="00D05DE2"/>
    <w:rsid w:val="00D11972"/>
    <w:rsid w:val="00D119FA"/>
    <w:rsid w:val="00D13AEE"/>
    <w:rsid w:val="00D14853"/>
    <w:rsid w:val="00D162CF"/>
    <w:rsid w:val="00D226AB"/>
    <w:rsid w:val="00D26893"/>
    <w:rsid w:val="00D3238B"/>
    <w:rsid w:val="00D34615"/>
    <w:rsid w:val="00D37308"/>
    <w:rsid w:val="00D37BA2"/>
    <w:rsid w:val="00D47042"/>
    <w:rsid w:val="00D527AA"/>
    <w:rsid w:val="00D53326"/>
    <w:rsid w:val="00D53EFD"/>
    <w:rsid w:val="00D57513"/>
    <w:rsid w:val="00D601CE"/>
    <w:rsid w:val="00D739E6"/>
    <w:rsid w:val="00D7401D"/>
    <w:rsid w:val="00D76896"/>
    <w:rsid w:val="00D87C59"/>
    <w:rsid w:val="00D90E26"/>
    <w:rsid w:val="00D95CC7"/>
    <w:rsid w:val="00DB2B65"/>
    <w:rsid w:val="00DB7B06"/>
    <w:rsid w:val="00DC22A4"/>
    <w:rsid w:val="00DC75BA"/>
    <w:rsid w:val="00DD3C09"/>
    <w:rsid w:val="00DD40D3"/>
    <w:rsid w:val="00DD5D25"/>
    <w:rsid w:val="00DE1831"/>
    <w:rsid w:val="00DE7123"/>
    <w:rsid w:val="00DF1C3C"/>
    <w:rsid w:val="00DF540A"/>
    <w:rsid w:val="00E0580E"/>
    <w:rsid w:val="00E1034B"/>
    <w:rsid w:val="00E10F59"/>
    <w:rsid w:val="00E12B5C"/>
    <w:rsid w:val="00E12D4E"/>
    <w:rsid w:val="00E21503"/>
    <w:rsid w:val="00E231CA"/>
    <w:rsid w:val="00E25FF2"/>
    <w:rsid w:val="00E30EE4"/>
    <w:rsid w:val="00E31A2C"/>
    <w:rsid w:val="00E414AB"/>
    <w:rsid w:val="00E4575E"/>
    <w:rsid w:val="00E513EA"/>
    <w:rsid w:val="00E52133"/>
    <w:rsid w:val="00E611D1"/>
    <w:rsid w:val="00E64893"/>
    <w:rsid w:val="00E67EA5"/>
    <w:rsid w:val="00E71D2D"/>
    <w:rsid w:val="00E724A4"/>
    <w:rsid w:val="00E76E61"/>
    <w:rsid w:val="00E77379"/>
    <w:rsid w:val="00E84DEF"/>
    <w:rsid w:val="00E85685"/>
    <w:rsid w:val="00E971B6"/>
    <w:rsid w:val="00EA5F5E"/>
    <w:rsid w:val="00ED04A8"/>
    <w:rsid w:val="00ED2B1F"/>
    <w:rsid w:val="00EE57C9"/>
    <w:rsid w:val="00EF3050"/>
    <w:rsid w:val="00F04855"/>
    <w:rsid w:val="00F05B71"/>
    <w:rsid w:val="00F0666D"/>
    <w:rsid w:val="00F06933"/>
    <w:rsid w:val="00F07B88"/>
    <w:rsid w:val="00F170AD"/>
    <w:rsid w:val="00F25599"/>
    <w:rsid w:val="00F25928"/>
    <w:rsid w:val="00F276E2"/>
    <w:rsid w:val="00F2792C"/>
    <w:rsid w:val="00F3400A"/>
    <w:rsid w:val="00F35CA9"/>
    <w:rsid w:val="00F40F3D"/>
    <w:rsid w:val="00F54C81"/>
    <w:rsid w:val="00F5676E"/>
    <w:rsid w:val="00F70EE5"/>
    <w:rsid w:val="00F83B3B"/>
    <w:rsid w:val="00FA6B20"/>
    <w:rsid w:val="00FA6DBD"/>
    <w:rsid w:val="00FC1ADE"/>
    <w:rsid w:val="00FD2390"/>
    <w:rsid w:val="00FD6925"/>
    <w:rsid w:val="00FE43F9"/>
    <w:rsid w:val="00FE5DAC"/>
    <w:rsid w:val="00FF1399"/>
    <w:rsid w:val="00FF23AF"/>
    <w:rsid w:val="00FF29B1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58FA7D"/>
  <w15:docId w15:val="{E14F5B6A-F9C1-4337-9077-58A1EC9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587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15875"/>
    <w:pPr>
      <w:keepNext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A15875"/>
    <w:rPr>
      <w:sz w:val="28"/>
      <w:szCs w:val="20"/>
    </w:rPr>
  </w:style>
  <w:style w:type="character" w:styleId="Hipercze">
    <w:name w:val="Hyperlink"/>
    <w:basedOn w:val="Domylnaczcionkaakapitu"/>
    <w:rsid w:val="00A15875"/>
    <w:rPr>
      <w:color w:val="0000FF"/>
      <w:u w:val="single"/>
    </w:rPr>
  </w:style>
  <w:style w:type="paragraph" w:styleId="Nagwek">
    <w:name w:val="header"/>
    <w:basedOn w:val="Normalny"/>
    <w:link w:val="NagwekZnak"/>
    <w:rsid w:val="00A15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5875"/>
    <w:rPr>
      <w:sz w:val="24"/>
      <w:szCs w:val="24"/>
      <w:lang w:val="pl-PL" w:eastAsia="pl-PL" w:bidi="ar-SA"/>
    </w:rPr>
  </w:style>
  <w:style w:type="paragraph" w:styleId="Bezodstpw">
    <w:name w:val="No Spacing"/>
    <w:qFormat/>
    <w:rsid w:val="00A55BC8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E971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C1E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1E2F"/>
  </w:style>
  <w:style w:type="character" w:styleId="Nierozpoznanawzmianka">
    <w:name w:val="Unresolved Mention"/>
    <w:basedOn w:val="Domylnaczcionkaakapitu"/>
    <w:uiPriority w:val="99"/>
    <w:semiHidden/>
    <w:unhideWhenUsed/>
    <w:rsid w:val="007D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m.zyrard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m.zyrard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Gospodarki Mieszkaniowej Żyrardów Spółka z o</vt:lpstr>
    </vt:vector>
  </TitlesOfParts>
  <Company>PGM Żyrardow sp. z o.o.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Gospodarki Mieszkaniowej Żyrardów Spółka z o</dc:title>
  <dc:creator>Teresa</dc:creator>
  <cp:lastModifiedBy>Krawczyk Małgorzata</cp:lastModifiedBy>
  <cp:revision>4</cp:revision>
  <cp:lastPrinted>2023-11-08T08:03:00Z</cp:lastPrinted>
  <dcterms:created xsi:type="dcterms:W3CDTF">2023-11-08T07:35:00Z</dcterms:created>
  <dcterms:modified xsi:type="dcterms:W3CDTF">2023-11-08T08:03:00Z</dcterms:modified>
</cp:coreProperties>
</file>